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26AA5" w14:textId="77777777" w:rsidR="00B26724" w:rsidRDefault="006571B7">
      <w:pPr>
        <w:pStyle w:val="Heading1"/>
        <w:ind w:left="10"/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E206B73" wp14:editId="2CC6E974">
                <wp:simplePos x="0" y="0"/>
                <wp:positionH relativeFrom="column">
                  <wp:posOffset>-1447799</wp:posOffset>
                </wp:positionH>
                <wp:positionV relativeFrom="paragraph">
                  <wp:posOffset>-705382</wp:posOffset>
                </wp:positionV>
                <wp:extent cx="4744212" cy="4810379"/>
                <wp:effectExtent l="0" t="0" r="0" b="0"/>
                <wp:wrapSquare wrapText="bothSides"/>
                <wp:docPr id="4132" name="Group 4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4212" cy="4810379"/>
                          <a:chOff x="0" y="0"/>
                          <a:chExt cx="4744212" cy="4810379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4696206" y="0"/>
                            <a:ext cx="0" cy="4810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810379">
                                <a:moveTo>
                                  <a:pt x="0" y="0"/>
                                </a:moveTo>
                                <a:lnTo>
                                  <a:pt x="0" y="4810379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D52B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4646676" y="534162"/>
                            <a:ext cx="97536" cy="199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1993392">
                                <a:moveTo>
                                  <a:pt x="16256" y="0"/>
                                </a:moveTo>
                                <a:lnTo>
                                  <a:pt x="81280" y="0"/>
                                </a:lnTo>
                                <a:cubicBezTo>
                                  <a:pt x="90297" y="0"/>
                                  <a:pt x="97536" y="7239"/>
                                  <a:pt x="97536" y="16256"/>
                                </a:cubicBezTo>
                                <a:lnTo>
                                  <a:pt x="97536" y="1977136"/>
                                </a:lnTo>
                                <a:cubicBezTo>
                                  <a:pt x="97536" y="1986153"/>
                                  <a:pt x="90297" y="1993392"/>
                                  <a:pt x="81280" y="1993392"/>
                                </a:cubicBezTo>
                                <a:lnTo>
                                  <a:pt x="16256" y="1993392"/>
                                </a:lnTo>
                                <a:cubicBezTo>
                                  <a:pt x="7239" y="1993392"/>
                                  <a:pt x="0" y="1986153"/>
                                  <a:pt x="0" y="1977136"/>
                                </a:cubicBezTo>
                                <a:lnTo>
                                  <a:pt x="0" y="16256"/>
                                </a:lnTo>
                                <a:cubicBezTo>
                                  <a:pt x="0" y="7239"/>
                                  <a:pt x="7239" y="0"/>
                                  <a:pt x="162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52B1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4646676" y="534162"/>
                            <a:ext cx="97536" cy="1993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1993392">
                                <a:moveTo>
                                  <a:pt x="0" y="16256"/>
                                </a:moveTo>
                                <a:cubicBezTo>
                                  <a:pt x="0" y="7239"/>
                                  <a:pt x="7239" y="0"/>
                                  <a:pt x="16256" y="0"/>
                                </a:cubicBezTo>
                                <a:lnTo>
                                  <a:pt x="81280" y="0"/>
                                </a:lnTo>
                                <a:cubicBezTo>
                                  <a:pt x="90297" y="0"/>
                                  <a:pt x="97536" y="7239"/>
                                  <a:pt x="97536" y="16256"/>
                                </a:cubicBezTo>
                                <a:lnTo>
                                  <a:pt x="97536" y="1977136"/>
                                </a:lnTo>
                                <a:cubicBezTo>
                                  <a:pt x="97536" y="1986153"/>
                                  <a:pt x="90297" y="1993392"/>
                                  <a:pt x="81280" y="1993392"/>
                                </a:cubicBezTo>
                                <a:lnTo>
                                  <a:pt x="16256" y="1993392"/>
                                </a:lnTo>
                                <a:cubicBezTo>
                                  <a:pt x="7239" y="1993392"/>
                                  <a:pt x="0" y="1986153"/>
                                  <a:pt x="0" y="1977136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D52B1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425" name="Picture 42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270510"/>
                            <a:ext cx="4440936" cy="44409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32" style="width:373.56pt;height:378.77pt;position:absolute;mso-position-horizontal-relative:text;mso-position-horizontal:absolute;margin-left:-114pt;mso-position-vertical-relative:text;margin-top:-55.542pt;" coordsize="47442,48103">
                <v:shape id="Shape 11" style="position:absolute;width:0;height:48103;left:46962;top:0;" coordsize="0,4810379" path="m0,0l0,4810379">
                  <v:stroke weight="2.25pt" endcap="flat" joinstyle="miter" miterlimit="10" on="true" color="#d52b1e"/>
                  <v:fill on="false" color="#000000" opacity="0"/>
                </v:shape>
                <v:shape id="Shape 12" style="position:absolute;width:975;height:19933;left:46466;top:5341;" coordsize="97536,1993392" path="m16256,0l81280,0c90297,0,97536,7239,97536,16256l97536,1977136c97536,1986153,90297,1993392,81280,1993392l16256,1993392c7239,1993392,0,1986153,0,1977136l0,16256c0,7239,7239,0,16256,0x">
                  <v:stroke weight="0pt" endcap="flat" joinstyle="miter" miterlimit="10" on="false" color="#000000" opacity="0"/>
                  <v:fill on="true" color="#d52b1e"/>
                </v:shape>
                <v:shape id="Shape 13" style="position:absolute;width:975;height:19933;left:46466;top:5341;" coordsize="97536,1993392" path="m0,16256c0,7239,7239,0,16256,0l81280,0c90297,0,97536,7239,97536,16256l97536,1977136c97536,1986153,90297,1993392,81280,1993392l16256,1993392c7239,1993392,0,1986153,0,1977136x">
                  <v:stroke weight="1pt" endcap="flat" joinstyle="miter" miterlimit="10" on="true" color="#d52b1e"/>
                  <v:fill on="false" color="#000000" opacity="0"/>
                </v:shape>
                <v:shape id="Picture 425" style="position:absolute;width:44409;height:44409;left:0;top:2705;" filled="f">
                  <v:imagedata r:id="rId10"/>
                </v:shape>
                <w10:wrap type="square"/>
              </v:group>
            </w:pict>
          </mc:Fallback>
        </mc:AlternateContent>
      </w:r>
      <w:r>
        <w:t>DAWE Profiling</w:t>
      </w:r>
    </w:p>
    <w:p w14:paraId="79620598" w14:textId="77777777" w:rsidR="00B26724" w:rsidRDefault="006571B7">
      <w:pPr>
        <w:spacing w:after="206" w:line="216" w:lineRule="auto"/>
        <w:ind w:left="5672" w:firstLine="0"/>
      </w:pPr>
      <w:r>
        <w:rPr>
          <w:b/>
          <w:sz w:val="72"/>
        </w:rPr>
        <w:t>current capability and future uplift</w:t>
      </w:r>
    </w:p>
    <w:p w14:paraId="407D8743" w14:textId="77777777" w:rsidR="00B26724" w:rsidRDefault="006571B7">
      <w:pPr>
        <w:spacing w:after="1347" w:line="265" w:lineRule="auto"/>
        <w:ind w:left="29" w:right="5427"/>
      </w:pPr>
      <w:r>
        <w:t>May 2022</w:t>
      </w:r>
    </w:p>
    <w:p w14:paraId="2ABAF6AC" w14:textId="77777777" w:rsidR="00B26724" w:rsidRDefault="006571B7">
      <w:pPr>
        <w:spacing w:after="0" w:line="265" w:lineRule="auto"/>
        <w:ind w:left="29" w:right="5427"/>
      </w:pPr>
      <w:r>
        <w:t>Jon Webber</w:t>
      </w:r>
    </w:p>
    <w:p w14:paraId="6195FC73" w14:textId="77777777" w:rsidR="00B26724" w:rsidRDefault="006571B7">
      <w:pPr>
        <w:spacing w:after="414" w:line="259" w:lineRule="auto"/>
        <w:ind w:left="5838" w:firstLine="0"/>
        <w:jc w:val="center"/>
      </w:pPr>
      <w:r>
        <w:rPr>
          <w:sz w:val="36"/>
        </w:rPr>
        <w:t>a/g Director, Profiling and Targeting Section</w:t>
      </w:r>
    </w:p>
    <w:p w14:paraId="5202AB0E" w14:textId="77777777" w:rsidR="00B26724" w:rsidRDefault="006571B7">
      <w:pPr>
        <w:spacing w:after="0" w:line="259" w:lineRule="auto"/>
        <w:ind w:left="12052" w:right="-826" w:firstLine="0"/>
      </w:pPr>
      <w:r>
        <w:rPr>
          <w:noProof/>
        </w:rPr>
        <w:drawing>
          <wp:inline distT="0" distB="0" distL="0" distR="0" wp14:anchorId="65F6D656" wp14:editId="4989A138">
            <wp:extent cx="2447544" cy="670560"/>
            <wp:effectExtent l="0" t="0" r="0" b="0"/>
            <wp:docPr id="4171" name="Picture 41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1" name="Picture 417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47544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92BC6" w14:textId="77777777" w:rsidR="00B26724" w:rsidRDefault="006571B7">
      <w:pPr>
        <w:spacing w:after="491" w:line="265" w:lineRule="auto"/>
        <w:ind w:left="29" w:right="5427"/>
      </w:pPr>
      <w:r>
        <w:t>About</w:t>
      </w:r>
    </w:p>
    <w:p w14:paraId="1CC13628" w14:textId="77777777" w:rsidR="00B26724" w:rsidRDefault="006571B7">
      <w:pPr>
        <w:pStyle w:val="Heading1"/>
        <w:ind w:left="10"/>
      </w:pPr>
      <w:r>
        <w:lastRenderedPageBreak/>
        <w:t>PaTS</w:t>
      </w:r>
    </w:p>
    <w:p w14:paraId="3B474D3C" w14:textId="77777777" w:rsidR="00B26724" w:rsidRDefault="006571B7">
      <w:pPr>
        <w:spacing w:after="624"/>
        <w:ind w:left="20"/>
      </w:pPr>
      <w:r>
        <w:t>The Profiling and Targeting Section (PaTS):</w:t>
      </w:r>
    </w:p>
    <w:p w14:paraId="396AD32F" w14:textId="77777777" w:rsidR="00B26724" w:rsidRDefault="006571B7">
      <w:pPr>
        <w:numPr>
          <w:ilvl w:val="0"/>
          <w:numId w:val="1"/>
        </w:numPr>
        <w:spacing w:after="625"/>
        <w:ind w:hanging="540"/>
      </w:pPr>
      <w:r>
        <w:t>Profile governance owners across cargo, traveller and mail pathways</w:t>
      </w:r>
    </w:p>
    <w:p w14:paraId="52348A7D" w14:textId="77777777" w:rsidR="00B26724" w:rsidRDefault="006571B7">
      <w:pPr>
        <w:numPr>
          <w:ilvl w:val="0"/>
          <w:numId w:val="1"/>
        </w:numPr>
        <w:spacing w:after="625"/>
        <w:ind w:hanging="540"/>
      </w:pPr>
      <w:r>
        <w:t>Deploy control testing to validate regulatory control effectiveness</w:t>
      </w:r>
    </w:p>
    <w:p w14:paraId="44B1C423" w14:textId="77777777" w:rsidR="00B26724" w:rsidRDefault="006571B7">
      <w:pPr>
        <w:numPr>
          <w:ilvl w:val="0"/>
          <w:numId w:val="1"/>
        </w:numPr>
        <w:spacing w:after="625"/>
        <w:ind w:hanging="540"/>
      </w:pPr>
      <w:r>
        <w:t>Support tactical targeting to discover and disrupt high-harm threat</w:t>
      </w:r>
    </w:p>
    <w:p w14:paraId="72BE4DAD" w14:textId="77777777" w:rsidR="00B26724" w:rsidRDefault="006571B7">
      <w:pPr>
        <w:numPr>
          <w:ilvl w:val="0"/>
          <w:numId w:val="1"/>
        </w:numPr>
        <w:ind w:hanging="540"/>
      </w:pPr>
      <w:r>
        <w:t>Administer the Cargo Compliance Verification program</w:t>
      </w:r>
    </w:p>
    <w:p w14:paraId="09B6D352" w14:textId="77777777" w:rsidR="00B26724" w:rsidRDefault="006571B7">
      <w:pPr>
        <w:spacing w:after="0" w:line="265" w:lineRule="auto"/>
        <w:ind w:left="29" w:right="5427"/>
      </w:pPr>
      <w:r>
        <w:t xml:space="preserve">What is mail and traveller profiling </w:t>
      </w:r>
      <w:r>
        <w:rPr>
          <w:b/>
          <w:sz w:val="108"/>
        </w:rPr>
        <w:t>capability?</w:t>
      </w:r>
    </w:p>
    <w:p w14:paraId="45D5B2CD" w14:textId="77777777" w:rsidR="00B26724" w:rsidRDefault="006571B7">
      <w:pPr>
        <w:numPr>
          <w:ilvl w:val="0"/>
          <w:numId w:val="1"/>
        </w:numPr>
        <w:ind w:hanging="540"/>
      </w:pPr>
      <w:r>
        <w:lastRenderedPageBreak/>
        <w:t>Mail</w:t>
      </w:r>
    </w:p>
    <w:p w14:paraId="32393D49" w14:textId="77777777" w:rsidR="00B26724" w:rsidRDefault="006571B7">
      <w:pPr>
        <w:numPr>
          <w:ilvl w:val="1"/>
          <w:numId w:val="1"/>
        </w:numPr>
        <w:spacing w:after="49"/>
        <w:ind w:hanging="540"/>
      </w:pPr>
      <w:r>
        <w:t>restricted capability based on the restricted article level detail</w:t>
      </w:r>
    </w:p>
    <w:p w14:paraId="58F0F90D" w14:textId="77777777" w:rsidR="00B26724" w:rsidRDefault="006571B7">
      <w:pPr>
        <w:numPr>
          <w:ilvl w:val="1"/>
          <w:numId w:val="1"/>
        </w:numPr>
        <w:spacing w:after="50"/>
        <w:ind w:hanging="540"/>
      </w:pPr>
      <w:r>
        <w:t>based on limited data parameters</w:t>
      </w:r>
    </w:p>
    <w:p w14:paraId="2F8F5844" w14:textId="77777777" w:rsidR="00B26724" w:rsidRDefault="006571B7">
      <w:pPr>
        <w:numPr>
          <w:ilvl w:val="1"/>
          <w:numId w:val="1"/>
        </w:numPr>
        <w:spacing w:after="50"/>
        <w:ind w:hanging="540"/>
      </w:pPr>
      <w:r>
        <w:t>Intervention based on postal system controls</w:t>
      </w:r>
    </w:p>
    <w:p w14:paraId="2939FBCD" w14:textId="77777777" w:rsidR="00B26724" w:rsidRDefault="006571B7">
      <w:pPr>
        <w:numPr>
          <w:ilvl w:val="1"/>
          <w:numId w:val="1"/>
        </w:numPr>
        <w:spacing w:after="627"/>
        <w:ind w:hanging="540"/>
      </w:pPr>
      <w:r>
        <w:t>limited ability to go beyond country of origin</w:t>
      </w:r>
    </w:p>
    <w:p w14:paraId="307DABCF" w14:textId="77777777" w:rsidR="00B26724" w:rsidRDefault="006571B7">
      <w:pPr>
        <w:numPr>
          <w:ilvl w:val="0"/>
          <w:numId w:val="1"/>
        </w:numPr>
        <w:spacing w:after="51"/>
        <w:ind w:hanging="540"/>
      </w:pPr>
      <w:r>
        <w:t>Traveller</w:t>
      </w:r>
    </w:p>
    <w:p w14:paraId="6034F0D9" w14:textId="77777777" w:rsidR="00B26724" w:rsidRDefault="006571B7">
      <w:pPr>
        <w:numPr>
          <w:ilvl w:val="1"/>
          <w:numId w:val="1"/>
        </w:numPr>
        <w:spacing w:after="39"/>
        <w:ind w:hanging="540"/>
      </w:pPr>
      <w:r>
        <w:t xml:space="preserve">statistical methodology based on various factors and deployed against </w:t>
      </w:r>
      <w:r>
        <w:t>‘cohorts’ of travellers</w:t>
      </w:r>
    </w:p>
    <w:p w14:paraId="6A08AE10" w14:textId="77777777" w:rsidR="00B26724" w:rsidRDefault="006571B7">
      <w:pPr>
        <w:numPr>
          <w:ilvl w:val="1"/>
          <w:numId w:val="1"/>
        </w:numPr>
        <w:spacing w:after="39"/>
        <w:ind w:hanging="540"/>
      </w:pPr>
      <w:r>
        <w:t>Specific schemes managed for non-compliant travellers, frequent travellers and crew</w:t>
      </w:r>
    </w:p>
    <w:p w14:paraId="6A0A97F7" w14:textId="77777777" w:rsidR="00B26724" w:rsidRDefault="006571B7">
      <w:pPr>
        <w:numPr>
          <w:ilvl w:val="1"/>
          <w:numId w:val="1"/>
        </w:numPr>
        <w:ind w:hanging="540"/>
      </w:pPr>
      <w:r>
        <w:t xml:space="preserve">COVID impacts yet to </w:t>
      </w:r>
      <w:r>
        <w:t>be told</w:t>
      </w:r>
    </w:p>
    <w:p w14:paraId="3374DE1C" w14:textId="77777777" w:rsidR="00B26724" w:rsidRDefault="006571B7">
      <w:pPr>
        <w:spacing w:after="236" w:line="265" w:lineRule="auto"/>
        <w:ind w:left="29" w:right="5427"/>
      </w:pPr>
      <w:r>
        <w:t xml:space="preserve">What is Cargo Profiling </w:t>
      </w:r>
      <w:r>
        <w:rPr>
          <w:b/>
          <w:sz w:val="108"/>
        </w:rPr>
        <w:t>capability?</w:t>
      </w:r>
    </w:p>
    <w:p w14:paraId="2579A9EC" w14:textId="77777777" w:rsidR="00B26724" w:rsidRDefault="006571B7">
      <w:pPr>
        <w:numPr>
          <w:ilvl w:val="0"/>
          <w:numId w:val="1"/>
        </w:numPr>
        <w:spacing w:after="288"/>
        <w:ind w:hanging="540"/>
      </w:pPr>
      <w:r>
        <w:lastRenderedPageBreak/>
        <w:t xml:space="preserve">5800 Cargo Profiles </w:t>
      </w:r>
      <w:r>
        <w:t xml:space="preserve">– </w:t>
      </w:r>
      <w:r>
        <w:t>biosecurity, illegal logging, imported foods</w:t>
      </w:r>
    </w:p>
    <w:p w14:paraId="47787CBB" w14:textId="77777777" w:rsidR="00B26724" w:rsidRDefault="006571B7">
      <w:pPr>
        <w:numPr>
          <w:ilvl w:val="0"/>
          <w:numId w:val="1"/>
        </w:numPr>
        <w:spacing w:after="280"/>
        <w:ind w:hanging="540"/>
      </w:pPr>
      <w:r>
        <w:t xml:space="preserve">Types of profiles </w:t>
      </w:r>
      <w:r>
        <w:t xml:space="preserve">– </w:t>
      </w:r>
      <w:r>
        <w:t>compliantly reported commodity profiles (98%) and response/entity profiling (2%)</w:t>
      </w:r>
    </w:p>
    <w:p w14:paraId="7455DC09" w14:textId="77777777" w:rsidR="00B26724" w:rsidRDefault="006571B7">
      <w:pPr>
        <w:numPr>
          <w:ilvl w:val="0"/>
          <w:numId w:val="1"/>
        </w:numPr>
        <w:spacing w:after="280"/>
        <w:ind w:hanging="540"/>
      </w:pPr>
      <w:r>
        <w:t>Cargo profiling is the essential link betwee</w:t>
      </w:r>
      <w:r>
        <w:t>n import conditions and getting consignments in front of officers for assessment</w:t>
      </w:r>
    </w:p>
    <w:p w14:paraId="1CE737C3" w14:textId="77777777" w:rsidR="00B26724" w:rsidRDefault="006571B7">
      <w:pPr>
        <w:numPr>
          <w:ilvl w:val="0"/>
          <w:numId w:val="1"/>
        </w:numPr>
        <w:ind w:hanging="540"/>
      </w:pPr>
      <w:r>
        <w:t>Support for control tests and targeting and ad-hoc support across environment, fisheries and export domains</w:t>
      </w:r>
    </w:p>
    <w:p w14:paraId="6D52FC4B" w14:textId="77777777" w:rsidR="00B26724" w:rsidRDefault="006571B7">
      <w:pPr>
        <w:spacing w:after="491" w:line="265" w:lineRule="auto"/>
        <w:ind w:left="29" w:right="5427"/>
      </w:pPr>
      <w:r>
        <w:t>Cargo Profiling,</w:t>
      </w:r>
    </w:p>
    <w:p w14:paraId="23A5BBE3" w14:textId="77777777" w:rsidR="00B26724" w:rsidRDefault="006571B7">
      <w:pPr>
        <w:pStyle w:val="Heading1"/>
        <w:ind w:left="10"/>
      </w:pPr>
      <w:r>
        <w:lastRenderedPageBreak/>
        <w:t>what it looks like</w:t>
      </w:r>
    </w:p>
    <w:p w14:paraId="2825CA02" w14:textId="77777777" w:rsidR="00B26724" w:rsidRDefault="006571B7">
      <w:pPr>
        <w:spacing w:after="0" w:line="259" w:lineRule="auto"/>
        <w:ind w:left="-1457" w:right="-1115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3FFAC479" wp14:editId="12503BB6">
                <wp:extent cx="11209020" cy="4623816"/>
                <wp:effectExtent l="0" t="0" r="0" b="0"/>
                <wp:docPr id="3571" name="Group 3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09020" cy="4623816"/>
                          <a:chOff x="0" y="0"/>
                          <a:chExt cx="11209020" cy="4623816"/>
                        </a:xfrm>
                      </wpg:grpSpPr>
                      <pic:pic xmlns:pic="http://schemas.openxmlformats.org/drawingml/2006/picture">
                        <pic:nvPicPr>
                          <pic:cNvPr id="512" name="Picture 51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9020" cy="462381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65" name="Rectangle 3565"/>
                        <wps:cNvSpPr/>
                        <wps:spPr>
                          <a:xfrm>
                            <a:off x="1498727" y="832739"/>
                            <a:ext cx="669289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22A663" w14:textId="77777777" w:rsidR="00B26724" w:rsidRDefault="006571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577,685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6" name="Rectangle 3566"/>
                        <wps:cNvSpPr/>
                        <wps:spPr>
                          <a:xfrm>
                            <a:off x="2002714" y="83273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08DDCB" w14:textId="77777777" w:rsidR="00B26724" w:rsidRDefault="006571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7" name="Rectangle 3567"/>
                        <wps:cNvSpPr/>
                        <wps:spPr>
                          <a:xfrm>
                            <a:off x="1498727" y="1015619"/>
                            <a:ext cx="730502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88B58F" w14:textId="77777777" w:rsidR="00B26724" w:rsidRDefault="006571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(13.26%)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8" name="Rectangle 3568"/>
                        <wps:cNvSpPr/>
                        <wps:spPr>
                          <a:xfrm>
                            <a:off x="2047215" y="101561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753631" w14:textId="77777777" w:rsidR="00B26724" w:rsidRDefault="006571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69" name="Rectangle 3569"/>
                        <wps:cNvSpPr/>
                        <wps:spPr>
                          <a:xfrm>
                            <a:off x="186538" y="3043174"/>
                            <a:ext cx="102765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4533AA" w14:textId="77777777" w:rsidR="00B26724" w:rsidRDefault="006571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70" name="Rectangle 3570"/>
                        <wps:cNvSpPr/>
                        <wps:spPr>
                          <a:xfrm>
                            <a:off x="263804" y="3043174"/>
                            <a:ext cx="3069771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BEFED0" w14:textId="77777777" w:rsidR="00B26724" w:rsidRDefault="006571B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sz w:val="24"/>
                                </w:rPr>
                                <w:t>,358,153 FIDs approached the border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FAC479" id="Group 3571" o:spid="_x0000_s1026" style="width:882.6pt;height:364.1pt;mso-position-horizontal-relative:char;mso-position-vertical-relative:line" coordsize="112090,4623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Lf7RH/JYD/wBgKz/9KLuvqSvl&#10;v9oj/ksB/wCwFZ/+lF3W9H4zmxH8NnntFFFeieQfUn/BP/8A5Gb4k/8AXnpH/od/X2VXxr/wT/8A&#10;+Rm+JP8A156R/wCh39fZVebW+Nns0P4aCvlLwH/yI3h3/sHW/wD6KWvq2vlLwH/yI3h3/sHW/wD6&#10;KWvBzHaPzPjeKPho/P8AQ3aRvumlpG+6a8Q+AMrwD/yInhz/ALBtt/6KWt6sHwD/AMiJ4c/7Btt/&#10;6KWt6vsY/Cj9zpfw4+iCiiiqNQ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vlv9oj/AJLAf+wFZ/8ApRd19SV8t/tEf8lgP/YCs/8A0ou63o/Gc2I/&#10;hs89ooor0TyD6k/4J/8A/IzfEn/rz0j/ANDv6+yq+Nf+Cf8A/wAjN8Sf+vPSP/Q7+vsqvNrfGz2a&#10;H8NBXyl4D/5Ebw7/ANg63/8ARS19W18peA/+RG8O/wDYOt//AEUteDmO0fmfG8UfDR+f6G7SN900&#10;tI33TXiHwBleAf8AkRPDn/YNtv8A0Utb1YPgH/kRPDn/AGDbb/0Utb1fYx+FH7nS/hx9EFFFFUah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12" o:spid="_x0000_s1027" type="#_x0000_t75" style="position:absolute;width:112090;height:46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">
                  <v:imagedata r:id="rId13" o:title=""/>
                </v:shape>
                <v:rect id="Rectangle 3565" o:spid="_x0000_s1028" style="position:absolute;left:14987;top:8327;width:6693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" filled="f" stroked="f">
                  <v:textbox inset="0,0,0,0">
                    <w:txbxContent>
                      <w:p w14:paraId="1922A663" w14:textId="77777777" w:rsidR="00B26724" w:rsidRDefault="006571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577,685</w:t>
                        </w:r>
                      </w:p>
                    </w:txbxContent>
                  </v:textbox>
                </v:rect>
                <v:rect id="Rectangle 3566" o:spid="_x0000_s1029" style="position:absolute;left:20027;top:8327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" filled="f" stroked="f">
                  <v:textbox inset="0,0,0,0">
                    <w:txbxContent>
                      <w:p w14:paraId="3508DDCB" w14:textId="77777777" w:rsidR="00B26724" w:rsidRDefault="006571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7" o:spid="_x0000_s1030" style="position:absolute;left:14987;top:10156;width:7305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" filled="f" stroked="f">
                  <v:textbox inset="0,0,0,0">
                    <w:txbxContent>
                      <w:p w14:paraId="7688B58F" w14:textId="77777777" w:rsidR="00B26724" w:rsidRDefault="006571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(13.26%)</w:t>
                        </w:r>
                      </w:p>
                    </w:txbxContent>
                  </v:textbox>
                </v:rect>
                <v:rect id="Rectangle 3568" o:spid="_x0000_s1031" style="position:absolute;left:20472;top:10156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" filled="f" stroked="f">
                  <v:textbox inset="0,0,0,0">
                    <w:txbxContent>
                      <w:p w14:paraId="1D753631" w14:textId="77777777" w:rsidR="00B26724" w:rsidRDefault="006571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69" o:spid="_x0000_s1032" style="position:absolute;left:1865;top:30431;width:102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" filled="f" stroked="f">
                  <v:textbox inset="0,0,0,0">
                    <w:txbxContent>
                      <w:p w14:paraId="624533AA" w14:textId="77777777" w:rsidR="00B26724" w:rsidRDefault="006571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3570" o:spid="_x0000_s1033" style="position:absolute;left:2638;top:30431;width:3069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" filled="f" stroked="f">
                  <v:textbox inset="0,0,0,0">
                    <w:txbxContent>
                      <w:p w14:paraId="78BEFED0" w14:textId="77777777" w:rsidR="00B26724" w:rsidRDefault="006571B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sz w:val="24"/>
                          </w:rPr>
                          <w:t>,358,153 FIDs approached the border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CC380B3" w14:textId="77777777" w:rsidR="00B26724" w:rsidRDefault="006571B7">
      <w:pPr>
        <w:spacing w:after="491" w:line="265" w:lineRule="auto"/>
        <w:ind w:left="29" w:right="5427"/>
      </w:pPr>
      <w:r>
        <w:lastRenderedPageBreak/>
        <w:t>DAWE Profiling</w:t>
      </w:r>
    </w:p>
    <w:p w14:paraId="032D21EE" w14:textId="77777777" w:rsidR="00B26724" w:rsidRDefault="006571B7">
      <w:pPr>
        <w:pStyle w:val="Heading1"/>
        <w:ind w:left="10"/>
      </w:pPr>
      <w:r>
        <w:t>capability uplift</w:t>
      </w:r>
    </w:p>
    <w:p w14:paraId="757B6533" w14:textId="77777777" w:rsidR="00B26724" w:rsidRDefault="006571B7">
      <w:pPr>
        <w:numPr>
          <w:ilvl w:val="0"/>
          <w:numId w:val="2"/>
        </w:numPr>
        <w:ind w:hanging="540"/>
      </w:pPr>
      <w:r>
        <w:t>Why?</w:t>
      </w:r>
    </w:p>
    <w:p w14:paraId="19E64926" w14:textId="77777777" w:rsidR="00B26724" w:rsidRDefault="006571B7">
      <w:pPr>
        <w:numPr>
          <w:ilvl w:val="1"/>
          <w:numId w:val="2"/>
        </w:numPr>
        <w:ind w:hanging="540"/>
      </w:pPr>
      <w:r>
        <w:t>increasing trade</w:t>
      </w:r>
    </w:p>
    <w:p w14:paraId="3290E556" w14:textId="77777777" w:rsidR="00B26724" w:rsidRDefault="006571B7">
      <w:pPr>
        <w:numPr>
          <w:ilvl w:val="1"/>
          <w:numId w:val="2"/>
        </w:numPr>
        <w:ind w:hanging="540"/>
      </w:pPr>
      <w:r>
        <w:t>Increasing complexity of supply chains</w:t>
      </w:r>
    </w:p>
    <w:p w14:paraId="7BBAE65C" w14:textId="77777777" w:rsidR="00B26724" w:rsidRDefault="006571B7">
      <w:pPr>
        <w:numPr>
          <w:ilvl w:val="1"/>
          <w:numId w:val="2"/>
        </w:numPr>
        <w:ind w:hanging="540"/>
      </w:pPr>
      <w:r>
        <w:t>efficient and effective resource utilisation</w:t>
      </w:r>
    </w:p>
    <w:p w14:paraId="4C245A9F" w14:textId="77777777" w:rsidR="00B26724" w:rsidRDefault="006571B7">
      <w:pPr>
        <w:numPr>
          <w:ilvl w:val="1"/>
          <w:numId w:val="2"/>
        </w:numPr>
        <w:spacing w:after="676"/>
        <w:ind w:hanging="540"/>
      </w:pPr>
      <w:r>
        <w:t>government commitments</w:t>
      </w:r>
    </w:p>
    <w:p w14:paraId="29B561B3" w14:textId="77777777" w:rsidR="00B26724" w:rsidRDefault="006571B7">
      <w:pPr>
        <w:numPr>
          <w:ilvl w:val="0"/>
          <w:numId w:val="2"/>
        </w:numPr>
        <w:ind w:hanging="540"/>
      </w:pPr>
      <w:r>
        <w:t>What?</w:t>
      </w:r>
    </w:p>
    <w:p w14:paraId="2E71E4FF" w14:textId="77777777" w:rsidR="00B26724" w:rsidRDefault="006571B7">
      <w:pPr>
        <w:numPr>
          <w:ilvl w:val="1"/>
          <w:numId w:val="2"/>
        </w:numPr>
        <w:ind w:hanging="540"/>
      </w:pPr>
      <w:r>
        <w:t>improved data holdings and analytical tools</w:t>
      </w:r>
    </w:p>
    <w:p w14:paraId="626AE3BA" w14:textId="77777777" w:rsidR="00B26724" w:rsidRDefault="006571B7">
      <w:pPr>
        <w:numPr>
          <w:ilvl w:val="1"/>
          <w:numId w:val="2"/>
        </w:numPr>
        <w:ind w:hanging="540"/>
      </w:pPr>
      <w:r>
        <w:t>IT infrastructure development</w:t>
      </w:r>
    </w:p>
    <w:p w14:paraId="39AF2F49" w14:textId="77777777" w:rsidR="00B26724" w:rsidRDefault="006571B7">
      <w:pPr>
        <w:numPr>
          <w:ilvl w:val="1"/>
          <w:numId w:val="2"/>
        </w:numPr>
        <w:ind w:hanging="540"/>
      </w:pPr>
      <w:r>
        <w:t>systems ownership</w:t>
      </w:r>
    </w:p>
    <w:p w14:paraId="10B5DFC2" w14:textId="77777777" w:rsidR="00B26724" w:rsidRDefault="00B26724">
      <w:pPr>
        <w:sectPr w:rsidR="00B26724">
          <w:headerReference w:type="even" r:id="rId14"/>
          <w:headerReference w:type="default" r:id="rId15"/>
          <w:headerReference w:type="first" r:id="rId16"/>
          <w:pgSz w:w="19200" w:h="10800" w:orient="landscape"/>
          <w:pgMar w:top="1040" w:right="1563" w:bottom="564" w:left="2556" w:header="720" w:footer="720" w:gutter="0"/>
          <w:cols w:space="720"/>
          <w:titlePg/>
        </w:sectPr>
      </w:pPr>
    </w:p>
    <w:p w14:paraId="2C55DFF5" w14:textId="77777777" w:rsidR="00B26724" w:rsidRDefault="006571B7">
      <w:pPr>
        <w:pStyle w:val="Heading1"/>
        <w:ind w:left="10"/>
      </w:pPr>
      <w:r>
        <w:lastRenderedPageBreak/>
        <w:t xml:space="preserve">machine learning </w:t>
      </w:r>
      <w:r>
        <w:t xml:space="preserve">– </w:t>
      </w:r>
      <w:r>
        <w:t xml:space="preserve">SAC  </w:t>
      </w:r>
      <w:r>
        <w:rPr>
          <w:sz w:val="64"/>
        </w:rPr>
        <w:t>(</w:t>
      </w:r>
      <w:r>
        <w:rPr>
          <w:sz w:val="99"/>
          <w:vertAlign w:val="subscript"/>
        </w:rPr>
        <w:t>live)</w:t>
      </w:r>
    </w:p>
    <w:p w14:paraId="757D829B" w14:textId="77777777" w:rsidR="00B26724" w:rsidRDefault="006571B7">
      <w:pPr>
        <w:numPr>
          <w:ilvl w:val="0"/>
          <w:numId w:val="3"/>
        </w:numPr>
        <w:spacing w:after="670" w:line="248" w:lineRule="auto"/>
        <w:ind w:hanging="540"/>
      </w:pPr>
      <w:r>
        <w:rPr>
          <w:sz w:val="36"/>
        </w:rPr>
        <w:t>currently deployed machine learning capability for non-commercial cargo</w:t>
      </w:r>
    </w:p>
    <w:p w14:paraId="6B0874E2" w14:textId="77777777" w:rsidR="00B26724" w:rsidRDefault="006571B7">
      <w:pPr>
        <w:numPr>
          <w:ilvl w:val="0"/>
          <w:numId w:val="3"/>
        </w:numPr>
        <w:spacing w:after="648" w:line="259" w:lineRule="auto"/>
        <w:ind w:hanging="540"/>
      </w:pPr>
      <w:r>
        <w:rPr>
          <w:sz w:val="36"/>
        </w:rPr>
        <w:t>provides recommendation of required ‘at</w:t>
      </w:r>
      <w:r>
        <w:rPr>
          <w:sz w:val="36"/>
        </w:rPr>
        <w:t>-</w:t>
      </w:r>
      <w:r>
        <w:rPr>
          <w:sz w:val="36"/>
        </w:rPr>
        <w:t>border’ action for non</w:t>
      </w:r>
      <w:r>
        <w:rPr>
          <w:sz w:val="36"/>
        </w:rPr>
        <w:t>-commercial cargo</w:t>
      </w:r>
    </w:p>
    <w:p w14:paraId="3E78F69E" w14:textId="77777777" w:rsidR="00B26724" w:rsidRDefault="006571B7">
      <w:pPr>
        <w:numPr>
          <w:ilvl w:val="0"/>
          <w:numId w:val="3"/>
        </w:numPr>
        <w:spacing w:after="670" w:line="248" w:lineRule="auto"/>
        <w:ind w:hanging="540"/>
      </w:pPr>
      <w:r>
        <w:rPr>
          <w:sz w:val="36"/>
        </w:rPr>
        <w:t>requires manual (human) validation</w:t>
      </w:r>
    </w:p>
    <w:p w14:paraId="4199D042" w14:textId="77777777" w:rsidR="00B26724" w:rsidRDefault="006571B7">
      <w:pPr>
        <w:numPr>
          <w:ilvl w:val="0"/>
          <w:numId w:val="3"/>
        </w:numPr>
        <w:spacing w:after="670" w:line="248" w:lineRule="auto"/>
        <w:ind w:hanging="540"/>
      </w:pPr>
      <w:r>
        <w:rPr>
          <w:sz w:val="36"/>
        </w:rPr>
        <w:t>currently deployed to a subset of our profile (approx. 60 profiles that account for about 40% of match volume)</w:t>
      </w:r>
    </w:p>
    <w:p w14:paraId="44D74B0B" w14:textId="77777777" w:rsidR="00B26724" w:rsidRDefault="006571B7">
      <w:pPr>
        <w:numPr>
          <w:ilvl w:val="0"/>
          <w:numId w:val="3"/>
        </w:numPr>
        <w:spacing w:after="670" w:line="248" w:lineRule="auto"/>
        <w:ind w:hanging="540"/>
      </w:pPr>
      <w:r>
        <w:rPr>
          <w:sz w:val="36"/>
        </w:rPr>
        <w:t>evolving process of maturing and refining the capability, both technically and to ensure appropriate human interaction</w:t>
      </w:r>
    </w:p>
    <w:p w14:paraId="1266C163" w14:textId="77777777" w:rsidR="00B26724" w:rsidRDefault="006571B7">
      <w:pPr>
        <w:numPr>
          <w:ilvl w:val="0"/>
          <w:numId w:val="3"/>
        </w:numPr>
        <w:spacing w:after="17" w:line="248" w:lineRule="auto"/>
        <w:ind w:hanging="540"/>
      </w:pPr>
      <w:r>
        <w:rPr>
          <w:sz w:val="36"/>
        </w:rPr>
        <w:lastRenderedPageBreak/>
        <w:t>Expected iterative release</w:t>
      </w:r>
      <w:r>
        <w:rPr>
          <w:sz w:val="36"/>
        </w:rPr>
        <w:t xml:space="preserve"> phases to realise full potential</w:t>
      </w:r>
    </w:p>
    <w:p w14:paraId="0B15A505" w14:textId="77777777" w:rsidR="00B26724" w:rsidRDefault="006571B7">
      <w:pPr>
        <w:pStyle w:val="Heading1"/>
        <w:ind w:left="10"/>
      </w:pPr>
      <w:r>
        <w:t xml:space="preserve">machine learning </w:t>
      </w:r>
      <w:r>
        <w:t xml:space="preserve">– </w:t>
      </w:r>
      <w:r>
        <w:t xml:space="preserve">FID </w:t>
      </w:r>
      <w:r>
        <w:rPr>
          <w:sz w:val="64"/>
        </w:rPr>
        <w:t>(</w:t>
      </w:r>
      <w:r>
        <w:rPr>
          <w:sz w:val="99"/>
          <w:vertAlign w:val="subscript"/>
        </w:rPr>
        <w:t>emerging)</w:t>
      </w:r>
    </w:p>
    <w:p w14:paraId="5868712E" w14:textId="77777777" w:rsidR="00B26724" w:rsidRDefault="006571B7">
      <w:pPr>
        <w:numPr>
          <w:ilvl w:val="0"/>
          <w:numId w:val="4"/>
        </w:numPr>
        <w:spacing w:after="681"/>
        <w:ind w:hanging="540"/>
      </w:pPr>
      <w:r>
        <w:t>Proof of concept ran in 2019 to test ability for machine learning algorithms performance in accurately predicting risk</w:t>
      </w:r>
    </w:p>
    <w:p w14:paraId="39CACCAD" w14:textId="77777777" w:rsidR="00B26724" w:rsidRDefault="006571B7">
      <w:pPr>
        <w:numPr>
          <w:ilvl w:val="0"/>
          <w:numId w:val="4"/>
        </w:numPr>
        <w:spacing w:after="441"/>
        <w:ind w:hanging="540"/>
      </w:pPr>
      <w:r>
        <w:t>Trained on historical data and tested against live inspections.</w:t>
      </w:r>
    </w:p>
    <w:p w14:paraId="341ACFF5" w14:textId="77777777" w:rsidR="00B26724" w:rsidRDefault="006571B7">
      <w:pPr>
        <w:numPr>
          <w:ilvl w:val="0"/>
          <w:numId w:val="4"/>
        </w:numPr>
        <w:spacing w:after="681"/>
        <w:ind w:hanging="540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2B0F8238" wp14:editId="0D0374AA">
            <wp:simplePos x="0" y="0"/>
            <wp:positionH relativeFrom="column">
              <wp:posOffset>6368543</wp:posOffset>
            </wp:positionH>
            <wp:positionV relativeFrom="paragraph">
              <wp:posOffset>-204698</wp:posOffset>
            </wp:positionV>
            <wp:extent cx="3509772" cy="3057144"/>
            <wp:effectExtent l="0" t="0" r="0" b="0"/>
            <wp:wrapSquare wrapText="bothSides"/>
            <wp:docPr id="604" name="Picture 6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" name="Picture 60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09772" cy="3057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Phas</w:t>
      </w:r>
      <w:r>
        <w:t>e 2 validation nearing completion and design and architecture discussions underway.</w:t>
      </w:r>
    </w:p>
    <w:p w14:paraId="03A8ABF2" w14:textId="77777777" w:rsidR="00B26724" w:rsidRDefault="006571B7">
      <w:pPr>
        <w:numPr>
          <w:ilvl w:val="0"/>
          <w:numId w:val="4"/>
        </w:numPr>
        <w:spacing w:after="673"/>
        <w:ind w:hanging="540"/>
      </w:pPr>
      <w:r>
        <w:t>Options for implementation/deployment</w:t>
      </w:r>
    </w:p>
    <w:p w14:paraId="78D91064" w14:textId="77777777" w:rsidR="00B26724" w:rsidRDefault="006571B7">
      <w:pPr>
        <w:numPr>
          <w:ilvl w:val="0"/>
          <w:numId w:val="4"/>
        </w:numPr>
        <w:spacing w:after="674"/>
        <w:ind w:hanging="540"/>
      </w:pPr>
      <w:r>
        <w:t>Strong governance and management</w:t>
      </w:r>
    </w:p>
    <w:p w14:paraId="3A56D659" w14:textId="77777777" w:rsidR="00B26724" w:rsidRDefault="006571B7">
      <w:pPr>
        <w:numPr>
          <w:ilvl w:val="0"/>
          <w:numId w:val="4"/>
        </w:numPr>
        <w:ind w:hanging="540"/>
      </w:pPr>
      <w:r>
        <w:t>Significant shift in risk management approach</w:t>
      </w:r>
    </w:p>
    <w:p w14:paraId="3069DE4A" w14:textId="77777777" w:rsidR="00B26724" w:rsidRDefault="006571B7">
      <w:pPr>
        <w:pStyle w:val="Heading1"/>
        <w:ind w:left="10"/>
      </w:pPr>
      <w:r>
        <w:t>mail Electronic Advance Data</w:t>
      </w:r>
    </w:p>
    <w:p w14:paraId="68817B12" w14:textId="77777777" w:rsidR="00B26724" w:rsidRDefault="006571B7">
      <w:pPr>
        <w:numPr>
          <w:ilvl w:val="0"/>
          <w:numId w:val="5"/>
        </w:numPr>
        <w:spacing w:after="681"/>
        <w:ind w:right="760" w:hanging="540"/>
      </w:pPr>
      <w:r>
        <w:t>EAD is the info from the customs declarations that people fill out when posting internationally. We now receive this data in near real</w:t>
      </w:r>
      <w:r>
        <w:t>-time.</w:t>
      </w:r>
    </w:p>
    <w:p w14:paraId="4A5B589A" w14:textId="77777777" w:rsidR="00B26724" w:rsidRDefault="006571B7">
      <w:pPr>
        <w:numPr>
          <w:ilvl w:val="0"/>
          <w:numId w:val="5"/>
        </w:numPr>
        <w:spacing w:after="561"/>
        <w:ind w:right="760" w:hanging="540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 wp14:anchorId="589F5AD3" wp14:editId="746C2BEA">
            <wp:simplePos x="0" y="0"/>
            <wp:positionH relativeFrom="column">
              <wp:posOffset>6674866</wp:posOffset>
            </wp:positionH>
            <wp:positionV relativeFrom="paragraph">
              <wp:posOffset>281101</wp:posOffset>
            </wp:positionV>
            <wp:extent cx="1961388" cy="3122676"/>
            <wp:effectExtent l="0" t="0" r="0" b="0"/>
            <wp:wrapSquare wrapText="bothSides"/>
            <wp:docPr id="644" name="Picture 6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" name="Picture 64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61388" cy="3122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data tells us more about mail than ever before, and it may allow us to predict no</w:t>
      </w:r>
      <w:r>
        <w:t>n</w:t>
      </w:r>
      <w:r>
        <w:t>-compliance in the future.</w:t>
      </w:r>
    </w:p>
    <w:p w14:paraId="2D62D779" w14:textId="77777777" w:rsidR="00B26724" w:rsidRDefault="006571B7">
      <w:pPr>
        <w:numPr>
          <w:ilvl w:val="0"/>
          <w:numId w:val="5"/>
        </w:numPr>
        <w:spacing w:after="673"/>
        <w:ind w:right="760" w:hanging="540"/>
      </w:pPr>
      <w:r>
        <w:t>Successful small-scale trials mimicking cargo profiling</w:t>
      </w:r>
    </w:p>
    <w:p w14:paraId="43F11A65" w14:textId="77777777" w:rsidR="00B26724" w:rsidRDefault="006571B7">
      <w:pPr>
        <w:numPr>
          <w:ilvl w:val="0"/>
          <w:numId w:val="5"/>
        </w:numPr>
        <w:spacing w:after="673"/>
        <w:ind w:right="760" w:hanging="540"/>
      </w:pPr>
      <w:r>
        <w:t xml:space="preserve">Second stage trial to look at entities </w:t>
      </w:r>
    </w:p>
    <w:p w14:paraId="138E5B94" w14:textId="77777777" w:rsidR="00B26724" w:rsidRDefault="006571B7">
      <w:pPr>
        <w:numPr>
          <w:ilvl w:val="0"/>
          <w:numId w:val="5"/>
        </w:numPr>
        <w:ind w:right="760" w:hanging="540"/>
      </w:pPr>
      <w:r>
        <w:t>Future use case and capacity</w:t>
      </w:r>
    </w:p>
    <w:p w14:paraId="575BE9CC" w14:textId="77777777" w:rsidR="00B26724" w:rsidRDefault="00B26724">
      <w:pPr>
        <w:sectPr w:rsidR="00B26724">
          <w:headerReference w:type="even" r:id="rId19"/>
          <w:headerReference w:type="default" r:id="rId20"/>
          <w:headerReference w:type="first" r:id="rId21"/>
          <w:pgSz w:w="19200" w:h="10800" w:orient="landscape"/>
          <w:pgMar w:top="1647" w:right="2249" w:bottom="369" w:left="2590" w:header="1121" w:footer="720" w:gutter="0"/>
          <w:cols w:space="720"/>
        </w:sectPr>
      </w:pPr>
    </w:p>
    <w:p w14:paraId="7C251750" w14:textId="77777777" w:rsidR="00B26724" w:rsidRDefault="006571B7">
      <w:pPr>
        <w:spacing w:after="652" w:line="265" w:lineRule="auto"/>
        <w:ind w:left="1188" w:right="7504"/>
      </w:pPr>
      <w:r>
        <w:lastRenderedPageBreak/>
        <w:t xml:space="preserve">Cargo Profiling </w:t>
      </w:r>
      <w:r>
        <w:rPr>
          <w:b/>
          <w:sz w:val="108"/>
        </w:rPr>
        <w:t>Questions</w:t>
      </w:r>
    </w:p>
    <w:p w14:paraId="35FC60F5" w14:textId="77777777" w:rsidR="00B26724" w:rsidRDefault="006571B7">
      <w:pPr>
        <w:spacing w:after="0" w:line="259" w:lineRule="auto"/>
        <w:ind w:left="9444" w:firstLine="0"/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74DD92FC" wp14:editId="735CCBCC">
                <wp:extent cx="2609088" cy="2592324"/>
                <wp:effectExtent l="0" t="0" r="0" b="0"/>
                <wp:docPr id="3780" name="Group 3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9088" cy="2592324"/>
                          <a:chOff x="0" y="0"/>
                          <a:chExt cx="2609088" cy="2592324"/>
                        </a:xfrm>
                      </wpg:grpSpPr>
                      <wps:wsp>
                        <wps:cNvPr id="4324" name="Shape 4324"/>
                        <wps:cNvSpPr/>
                        <wps:spPr>
                          <a:xfrm>
                            <a:off x="1163828" y="2029333"/>
                            <a:ext cx="265175" cy="235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175" h="235331">
                                <a:moveTo>
                                  <a:pt x="0" y="0"/>
                                </a:moveTo>
                                <a:lnTo>
                                  <a:pt x="265175" y="0"/>
                                </a:lnTo>
                                <a:lnTo>
                                  <a:pt x="265175" y="235331"/>
                                </a:lnTo>
                                <a:lnTo>
                                  <a:pt x="0" y="23533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71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4" name="Shape 654"/>
                        <wps:cNvSpPr/>
                        <wps:spPr>
                          <a:xfrm>
                            <a:off x="600456" y="329184"/>
                            <a:ext cx="1409700" cy="1496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9700" h="1496568">
                                <a:moveTo>
                                  <a:pt x="707644" y="0"/>
                                </a:moveTo>
                                <a:lnTo>
                                  <a:pt x="747649" y="1016"/>
                                </a:lnTo>
                                <a:lnTo>
                                  <a:pt x="786385" y="2540"/>
                                </a:lnTo>
                                <a:lnTo>
                                  <a:pt x="823468" y="5588"/>
                                </a:lnTo>
                                <a:lnTo>
                                  <a:pt x="859917" y="10160"/>
                                </a:lnTo>
                                <a:lnTo>
                                  <a:pt x="895350" y="15621"/>
                                </a:lnTo>
                                <a:lnTo>
                                  <a:pt x="929513" y="21717"/>
                                </a:lnTo>
                                <a:lnTo>
                                  <a:pt x="963168" y="29845"/>
                                </a:lnTo>
                                <a:lnTo>
                                  <a:pt x="996315" y="39370"/>
                                </a:lnTo>
                                <a:lnTo>
                                  <a:pt x="1027049" y="49530"/>
                                </a:lnTo>
                                <a:lnTo>
                                  <a:pt x="1057275" y="61087"/>
                                </a:lnTo>
                                <a:lnTo>
                                  <a:pt x="1087501" y="73787"/>
                                </a:lnTo>
                                <a:lnTo>
                                  <a:pt x="1115441" y="87884"/>
                                </a:lnTo>
                                <a:lnTo>
                                  <a:pt x="1143381" y="102489"/>
                                </a:lnTo>
                                <a:lnTo>
                                  <a:pt x="1169036" y="119253"/>
                                </a:lnTo>
                                <a:lnTo>
                                  <a:pt x="1194689" y="136398"/>
                                </a:lnTo>
                                <a:lnTo>
                                  <a:pt x="1219200" y="155067"/>
                                </a:lnTo>
                                <a:lnTo>
                                  <a:pt x="1242568" y="175768"/>
                                </a:lnTo>
                                <a:lnTo>
                                  <a:pt x="1263650" y="195453"/>
                                </a:lnTo>
                                <a:lnTo>
                                  <a:pt x="1284224" y="216662"/>
                                </a:lnTo>
                                <a:lnTo>
                                  <a:pt x="1302512" y="237363"/>
                                </a:lnTo>
                                <a:lnTo>
                                  <a:pt x="1319657" y="258572"/>
                                </a:lnTo>
                                <a:lnTo>
                                  <a:pt x="1335532" y="281305"/>
                                </a:lnTo>
                                <a:lnTo>
                                  <a:pt x="1349248" y="304038"/>
                                </a:lnTo>
                                <a:lnTo>
                                  <a:pt x="1361822" y="326771"/>
                                </a:lnTo>
                                <a:lnTo>
                                  <a:pt x="1373251" y="351536"/>
                                </a:lnTo>
                                <a:lnTo>
                                  <a:pt x="1382903" y="374777"/>
                                </a:lnTo>
                                <a:lnTo>
                                  <a:pt x="1390904" y="400050"/>
                                </a:lnTo>
                                <a:lnTo>
                                  <a:pt x="1398271" y="425323"/>
                                </a:lnTo>
                                <a:lnTo>
                                  <a:pt x="1402842" y="450977"/>
                                </a:lnTo>
                                <a:lnTo>
                                  <a:pt x="1406906" y="477774"/>
                                </a:lnTo>
                                <a:lnTo>
                                  <a:pt x="1408557" y="504063"/>
                                </a:lnTo>
                                <a:lnTo>
                                  <a:pt x="1409700" y="531876"/>
                                </a:lnTo>
                                <a:lnTo>
                                  <a:pt x="1409700" y="547497"/>
                                </a:lnTo>
                                <a:lnTo>
                                  <a:pt x="1408557" y="563118"/>
                                </a:lnTo>
                                <a:lnTo>
                                  <a:pt x="1406906" y="578866"/>
                                </a:lnTo>
                                <a:lnTo>
                                  <a:pt x="1405128" y="593471"/>
                                </a:lnTo>
                                <a:lnTo>
                                  <a:pt x="1403477" y="609092"/>
                                </a:lnTo>
                                <a:lnTo>
                                  <a:pt x="1400048" y="624332"/>
                                </a:lnTo>
                                <a:lnTo>
                                  <a:pt x="1396619" y="638937"/>
                                </a:lnTo>
                                <a:lnTo>
                                  <a:pt x="1392555" y="654050"/>
                                </a:lnTo>
                                <a:lnTo>
                                  <a:pt x="1388618" y="668274"/>
                                </a:lnTo>
                                <a:lnTo>
                                  <a:pt x="1382903" y="682879"/>
                                </a:lnTo>
                                <a:lnTo>
                                  <a:pt x="1377823" y="696976"/>
                                </a:lnTo>
                                <a:lnTo>
                                  <a:pt x="1371473" y="711200"/>
                                </a:lnTo>
                                <a:lnTo>
                                  <a:pt x="1365250" y="725297"/>
                                </a:lnTo>
                                <a:lnTo>
                                  <a:pt x="1358392" y="739394"/>
                                </a:lnTo>
                                <a:lnTo>
                                  <a:pt x="1350391" y="753110"/>
                                </a:lnTo>
                                <a:lnTo>
                                  <a:pt x="1342390" y="766191"/>
                                </a:lnTo>
                                <a:lnTo>
                                  <a:pt x="1333247" y="780415"/>
                                </a:lnTo>
                                <a:lnTo>
                                  <a:pt x="1323594" y="794512"/>
                                </a:lnTo>
                                <a:lnTo>
                                  <a:pt x="1312164" y="808609"/>
                                </a:lnTo>
                                <a:lnTo>
                                  <a:pt x="1300735" y="823341"/>
                                </a:lnTo>
                                <a:lnTo>
                                  <a:pt x="1287653" y="838454"/>
                                </a:lnTo>
                                <a:lnTo>
                                  <a:pt x="1273937" y="853059"/>
                                </a:lnTo>
                                <a:lnTo>
                                  <a:pt x="1243203" y="885444"/>
                                </a:lnTo>
                                <a:lnTo>
                                  <a:pt x="1207771" y="918210"/>
                                </a:lnTo>
                                <a:lnTo>
                                  <a:pt x="1169036" y="953643"/>
                                </a:lnTo>
                                <a:lnTo>
                                  <a:pt x="1126236" y="989457"/>
                                </a:lnTo>
                                <a:lnTo>
                                  <a:pt x="1079500" y="1027303"/>
                                </a:lnTo>
                                <a:lnTo>
                                  <a:pt x="1019048" y="1075309"/>
                                </a:lnTo>
                                <a:lnTo>
                                  <a:pt x="993394" y="1096518"/>
                                </a:lnTo>
                                <a:lnTo>
                                  <a:pt x="970535" y="1116711"/>
                                </a:lnTo>
                                <a:lnTo>
                                  <a:pt x="950087" y="1134872"/>
                                </a:lnTo>
                                <a:lnTo>
                                  <a:pt x="933577" y="1151128"/>
                                </a:lnTo>
                                <a:lnTo>
                                  <a:pt x="919226" y="1165225"/>
                                </a:lnTo>
                                <a:lnTo>
                                  <a:pt x="907923" y="1178814"/>
                                </a:lnTo>
                                <a:lnTo>
                                  <a:pt x="898144" y="1191514"/>
                                </a:lnTo>
                                <a:lnTo>
                                  <a:pt x="889000" y="1203579"/>
                                </a:lnTo>
                                <a:lnTo>
                                  <a:pt x="879984" y="1217295"/>
                                </a:lnTo>
                                <a:lnTo>
                                  <a:pt x="871982" y="1231392"/>
                                </a:lnTo>
                                <a:lnTo>
                                  <a:pt x="865124" y="1245489"/>
                                </a:lnTo>
                                <a:lnTo>
                                  <a:pt x="858774" y="1260221"/>
                                </a:lnTo>
                                <a:lnTo>
                                  <a:pt x="852551" y="1275334"/>
                                </a:lnTo>
                                <a:lnTo>
                                  <a:pt x="847472" y="1290955"/>
                                </a:lnTo>
                                <a:lnTo>
                                  <a:pt x="842899" y="1308227"/>
                                </a:lnTo>
                                <a:lnTo>
                                  <a:pt x="839470" y="1327912"/>
                                </a:lnTo>
                                <a:lnTo>
                                  <a:pt x="834898" y="1349629"/>
                                </a:lnTo>
                                <a:lnTo>
                                  <a:pt x="832612" y="1373886"/>
                                </a:lnTo>
                                <a:lnTo>
                                  <a:pt x="829691" y="1400556"/>
                                </a:lnTo>
                                <a:lnTo>
                                  <a:pt x="828040" y="1430401"/>
                                </a:lnTo>
                                <a:lnTo>
                                  <a:pt x="826262" y="1461770"/>
                                </a:lnTo>
                                <a:lnTo>
                                  <a:pt x="825119" y="1496568"/>
                                </a:lnTo>
                                <a:lnTo>
                                  <a:pt x="566801" y="1496568"/>
                                </a:lnTo>
                                <a:lnTo>
                                  <a:pt x="565150" y="1424813"/>
                                </a:lnTo>
                                <a:lnTo>
                                  <a:pt x="565659" y="1391031"/>
                                </a:lnTo>
                                <a:lnTo>
                                  <a:pt x="567436" y="1357630"/>
                                </a:lnTo>
                                <a:lnTo>
                                  <a:pt x="571373" y="1326388"/>
                                </a:lnTo>
                                <a:lnTo>
                                  <a:pt x="576580" y="1294511"/>
                                </a:lnTo>
                                <a:lnTo>
                                  <a:pt x="582803" y="1265682"/>
                                </a:lnTo>
                                <a:lnTo>
                                  <a:pt x="590804" y="1237488"/>
                                </a:lnTo>
                                <a:lnTo>
                                  <a:pt x="599313" y="1210183"/>
                                </a:lnTo>
                                <a:lnTo>
                                  <a:pt x="610236" y="1184402"/>
                                </a:lnTo>
                                <a:lnTo>
                                  <a:pt x="618744" y="1164717"/>
                                </a:lnTo>
                                <a:lnTo>
                                  <a:pt x="628397" y="1145540"/>
                                </a:lnTo>
                                <a:lnTo>
                                  <a:pt x="640461" y="1126363"/>
                                </a:lnTo>
                                <a:lnTo>
                                  <a:pt x="653542" y="1107186"/>
                                </a:lnTo>
                                <a:lnTo>
                                  <a:pt x="666623" y="1088009"/>
                                </a:lnTo>
                                <a:lnTo>
                                  <a:pt x="681990" y="1068197"/>
                                </a:lnTo>
                                <a:lnTo>
                                  <a:pt x="698627" y="1049020"/>
                                </a:lnTo>
                                <a:lnTo>
                                  <a:pt x="716280" y="1029843"/>
                                </a:lnTo>
                                <a:lnTo>
                                  <a:pt x="731648" y="1014730"/>
                                </a:lnTo>
                                <a:lnTo>
                                  <a:pt x="748157" y="998601"/>
                                </a:lnTo>
                                <a:lnTo>
                                  <a:pt x="768731" y="979297"/>
                                </a:lnTo>
                                <a:lnTo>
                                  <a:pt x="791591" y="959612"/>
                                </a:lnTo>
                                <a:lnTo>
                                  <a:pt x="845693" y="915162"/>
                                </a:lnTo>
                                <a:lnTo>
                                  <a:pt x="910210" y="864235"/>
                                </a:lnTo>
                                <a:lnTo>
                                  <a:pt x="943229" y="837438"/>
                                </a:lnTo>
                                <a:lnTo>
                                  <a:pt x="973963" y="812673"/>
                                </a:lnTo>
                                <a:lnTo>
                                  <a:pt x="1000761" y="788924"/>
                                </a:lnTo>
                                <a:lnTo>
                                  <a:pt x="1025398" y="766191"/>
                                </a:lnTo>
                                <a:lnTo>
                                  <a:pt x="1046480" y="744982"/>
                                </a:lnTo>
                                <a:lnTo>
                                  <a:pt x="1064134" y="725297"/>
                                </a:lnTo>
                                <a:lnTo>
                                  <a:pt x="1079500" y="707644"/>
                                </a:lnTo>
                                <a:lnTo>
                                  <a:pt x="1092073" y="689991"/>
                                </a:lnTo>
                                <a:lnTo>
                                  <a:pt x="1101725" y="673735"/>
                                </a:lnTo>
                                <a:lnTo>
                                  <a:pt x="1109726" y="657098"/>
                                </a:lnTo>
                                <a:lnTo>
                                  <a:pt x="1117727" y="639953"/>
                                </a:lnTo>
                                <a:lnTo>
                                  <a:pt x="1122807" y="622808"/>
                                </a:lnTo>
                                <a:lnTo>
                                  <a:pt x="1127379" y="604647"/>
                                </a:lnTo>
                                <a:lnTo>
                                  <a:pt x="1130809" y="585851"/>
                                </a:lnTo>
                                <a:lnTo>
                                  <a:pt x="1132586" y="567182"/>
                                </a:lnTo>
                                <a:lnTo>
                                  <a:pt x="1133729" y="548005"/>
                                </a:lnTo>
                                <a:lnTo>
                                  <a:pt x="1132586" y="530860"/>
                                </a:lnTo>
                                <a:lnTo>
                                  <a:pt x="1131443" y="513715"/>
                                </a:lnTo>
                                <a:lnTo>
                                  <a:pt x="1129157" y="496951"/>
                                </a:lnTo>
                                <a:lnTo>
                                  <a:pt x="1125728" y="480822"/>
                                </a:lnTo>
                                <a:lnTo>
                                  <a:pt x="1121664" y="464185"/>
                                </a:lnTo>
                                <a:lnTo>
                                  <a:pt x="1116585" y="448564"/>
                                </a:lnTo>
                                <a:lnTo>
                                  <a:pt x="1110361" y="432816"/>
                                </a:lnTo>
                                <a:lnTo>
                                  <a:pt x="1103503" y="417195"/>
                                </a:lnTo>
                                <a:lnTo>
                                  <a:pt x="1094360" y="402590"/>
                                </a:lnTo>
                                <a:lnTo>
                                  <a:pt x="1085850" y="387350"/>
                                </a:lnTo>
                                <a:lnTo>
                                  <a:pt x="1076072" y="372745"/>
                                </a:lnTo>
                                <a:lnTo>
                                  <a:pt x="1064134" y="358648"/>
                                </a:lnTo>
                                <a:lnTo>
                                  <a:pt x="1052703" y="344424"/>
                                </a:lnTo>
                                <a:lnTo>
                                  <a:pt x="1039623" y="330327"/>
                                </a:lnTo>
                                <a:lnTo>
                                  <a:pt x="1026541" y="316738"/>
                                </a:lnTo>
                                <a:lnTo>
                                  <a:pt x="1011048" y="303530"/>
                                </a:lnTo>
                                <a:lnTo>
                                  <a:pt x="996315" y="290957"/>
                                </a:lnTo>
                                <a:lnTo>
                                  <a:pt x="980313" y="278257"/>
                                </a:lnTo>
                                <a:lnTo>
                                  <a:pt x="963168" y="267208"/>
                                </a:lnTo>
                                <a:lnTo>
                                  <a:pt x="946659" y="257048"/>
                                </a:lnTo>
                                <a:lnTo>
                                  <a:pt x="929513" y="248031"/>
                                </a:lnTo>
                                <a:lnTo>
                                  <a:pt x="911861" y="239395"/>
                                </a:lnTo>
                                <a:lnTo>
                                  <a:pt x="894207" y="231267"/>
                                </a:lnTo>
                                <a:lnTo>
                                  <a:pt x="875919" y="224282"/>
                                </a:lnTo>
                                <a:lnTo>
                                  <a:pt x="856488" y="218186"/>
                                </a:lnTo>
                                <a:lnTo>
                                  <a:pt x="837692" y="212598"/>
                                </a:lnTo>
                                <a:lnTo>
                                  <a:pt x="817245" y="207645"/>
                                </a:lnTo>
                                <a:lnTo>
                                  <a:pt x="796672" y="204597"/>
                                </a:lnTo>
                                <a:lnTo>
                                  <a:pt x="776732" y="201549"/>
                                </a:lnTo>
                                <a:lnTo>
                                  <a:pt x="755650" y="199009"/>
                                </a:lnTo>
                                <a:lnTo>
                                  <a:pt x="733934" y="198501"/>
                                </a:lnTo>
                                <a:lnTo>
                                  <a:pt x="711709" y="197485"/>
                                </a:lnTo>
                                <a:lnTo>
                                  <a:pt x="690626" y="198501"/>
                                </a:lnTo>
                                <a:lnTo>
                                  <a:pt x="670052" y="199009"/>
                                </a:lnTo>
                                <a:lnTo>
                                  <a:pt x="650113" y="201549"/>
                                </a:lnTo>
                                <a:lnTo>
                                  <a:pt x="630682" y="204089"/>
                                </a:lnTo>
                                <a:lnTo>
                                  <a:pt x="610743" y="207137"/>
                                </a:lnTo>
                                <a:lnTo>
                                  <a:pt x="591312" y="211074"/>
                                </a:lnTo>
                                <a:lnTo>
                                  <a:pt x="573151" y="216662"/>
                                </a:lnTo>
                                <a:lnTo>
                                  <a:pt x="555498" y="221742"/>
                                </a:lnTo>
                                <a:lnTo>
                                  <a:pt x="537718" y="228346"/>
                                </a:lnTo>
                                <a:lnTo>
                                  <a:pt x="520700" y="235331"/>
                                </a:lnTo>
                                <a:lnTo>
                                  <a:pt x="504063" y="242951"/>
                                </a:lnTo>
                                <a:lnTo>
                                  <a:pt x="487045" y="251587"/>
                                </a:lnTo>
                                <a:lnTo>
                                  <a:pt x="471043" y="261112"/>
                                </a:lnTo>
                                <a:lnTo>
                                  <a:pt x="456185" y="271272"/>
                                </a:lnTo>
                                <a:lnTo>
                                  <a:pt x="440817" y="282321"/>
                                </a:lnTo>
                                <a:lnTo>
                                  <a:pt x="426593" y="293497"/>
                                </a:lnTo>
                                <a:lnTo>
                                  <a:pt x="412877" y="306070"/>
                                </a:lnTo>
                                <a:lnTo>
                                  <a:pt x="399161" y="319151"/>
                                </a:lnTo>
                                <a:lnTo>
                                  <a:pt x="386080" y="333375"/>
                                </a:lnTo>
                                <a:lnTo>
                                  <a:pt x="374650" y="347980"/>
                                </a:lnTo>
                                <a:lnTo>
                                  <a:pt x="363220" y="363601"/>
                                </a:lnTo>
                                <a:lnTo>
                                  <a:pt x="351282" y="380365"/>
                                </a:lnTo>
                                <a:lnTo>
                                  <a:pt x="341630" y="398526"/>
                                </a:lnTo>
                                <a:lnTo>
                                  <a:pt x="331851" y="416179"/>
                                </a:lnTo>
                                <a:lnTo>
                                  <a:pt x="322199" y="435356"/>
                                </a:lnTo>
                                <a:lnTo>
                                  <a:pt x="314198" y="455549"/>
                                </a:lnTo>
                                <a:lnTo>
                                  <a:pt x="306198" y="475742"/>
                                </a:lnTo>
                                <a:lnTo>
                                  <a:pt x="299339" y="497967"/>
                                </a:lnTo>
                                <a:lnTo>
                                  <a:pt x="291973" y="520700"/>
                                </a:lnTo>
                                <a:lnTo>
                                  <a:pt x="286259" y="544449"/>
                                </a:lnTo>
                                <a:lnTo>
                                  <a:pt x="280543" y="567690"/>
                                </a:lnTo>
                                <a:lnTo>
                                  <a:pt x="275972" y="592963"/>
                                </a:lnTo>
                                <a:lnTo>
                                  <a:pt x="0" y="561594"/>
                                </a:lnTo>
                                <a:lnTo>
                                  <a:pt x="5080" y="528828"/>
                                </a:lnTo>
                                <a:lnTo>
                                  <a:pt x="11430" y="495427"/>
                                </a:lnTo>
                                <a:lnTo>
                                  <a:pt x="19431" y="464185"/>
                                </a:lnTo>
                                <a:lnTo>
                                  <a:pt x="27432" y="433832"/>
                                </a:lnTo>
                                <a:lnTo>
                                  <a:pt x="37085" y="404114"/>
                                </a:lnTo>
                                <a:lnTo>
                                  <a:pt x="48514" y="375793"/>
                                </a:lnTo>
                                <a:lnTo>
                                  <a:pt x="60961" y="347980"/>
                                </a:lnTo>
                                <a:lnTo>
                                  <a:pt x="73534" y="321691"/>
                                </a:lnTo>
                                <a:lnTo>
                                  <a:pt x="88392" y="295529"/>
                                </a:lnTo>
                                <a:lnTo>
                                  <a:pt x="103760" y="271272"/>
                                </a:lnTo>
                                <a:lnTo>
                                  <a:pt x="120269" y="248031"/>
                                </a:lnTo>
                                <a:lnTo>
                                  <a:pt x="138049" y="225298"/>
                                </a:lnTo>
                                <a:lnTo>
                                  <a:pt x="157353" y="204089"/>
                                </a:lnTo>
                                <a:lnTo>
                                  <a:pt x="177927" y="182880"/>
                                </a:lnTo>
                                <a:lnTo>
                                  <a:pt x="199010" y="163195"/>
                                </a:lnTo>
                                <a:lnTo>
                                  <a:pt x="221235" y="144907"/>
                                </a:lnTo>
                                <a:lnTo>
                                  <a:pt x="244602" y="127254"/>
                                </a:lnTo>
                                <a:lnTo>
                                  <a:pt x="269113" y="111125"/>
                                </a:lnTo>
                                <a:lnTo>
                                  <a:pt x="294767" y="95504"/>
                                </a:lnTo>
                                <a:lnTo>
                                  <a:pt x="320548" y="81280"/>
                                </a:lnTo>
                                <a:lnTo>
                                  <a:pt x="347853" y="69215"/>
                                </a:lnTo>
                                <a:lnTo>
                                  <a:pt x="376428" y="56515"/>
                                </a:lnTo>
                                <a:lnTo>
                                  <a:pt x="404876" y="46482"/>
                                </a:lnTo>
                                <a:lnTo>
                                  <a:pt x="434594" y="35814"/>
                                </a:lnTo>
                                <a:lnTo>
                                  <a:pt x="465963" y="28321"/>
                                </a:lnTo>
                                <a:lnTo>
                                  <a:pt x="497840" y="20193"/>
                                </a:lnTo>
                                <a:lnTo>
                                  <a:pt x="530352" y="14097"/>
                                </a:lnTo>
                                <a:lnTo>
                                  <a:pt x="564007" y="9652"/>
                                </a:lnTo>
                                <a:lnTo>
                                  <a:pt x="598805" y="5588"/>
                                </a:lnTo>
                                <a:lnTo>
                                  <a:pt x="634111" y="2540"/>
                                </a:lnTo>
                                <a:lnTo>
                                  <a:pt x="670052" y="1016"/>
                                </a:lnTo>
                                <a:lnTo>
                                  <a:pt x="7076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6717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" name="Shape 655"/>
                        <wps:cNvSpPr/>
                        <wps:spPr>
                          <a:xfrm>
                            <a:off x="0" y="0"/>
                            <a:ext cx="2609088" cy="2592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9088" h="2592324">
                                <a:moveTo>
                                  <a:pt x="0" y="1296162"/>
                                </a:moveTo>
                                <a:cubicBezTo>
                                  <a:pt x="0" y="580263"/>
                                  <a:pt x="584073" y="0"/>
                                  <a:pt x="1304544" y="0"/>
                                </a:cubicBezTo>
                                <a:cubicBezTo>
                                  <a:pt x="2025015" y="0"/>
                                  <a:pt x="2609088" y="580263"/>
                                  <a:pt x="2609088" y="1296162"/>
                                </a:cubicBezTo>
                                <a:cubicBezTo>
                                  <a:pt x="2609088" y="2012061"/>
                                  <a:pt x="2025015" y="2592324"/>
                                  <a:pt x="1304544" y="2592324"/>
                                </a:cubicBezTo>
                                <a:cubicBezTo>
                                  <a:pt x="584073" y="2592324"/>
                                  <a:pt x="0" y="2012061"/>
                                  <a:pt x="0" y="1296162"/>
                                </a:cubicBezTo>
                                <a:close/>
                              </a:path>
                            </a:pathLst>
                          </a:custGeom>
                          <a:ln w="146050" cap="flat">
                            <a:miter lim="127000"/>
                          </a:ln>
                        </wps:spPr>
                        <wps:style>
                          <a:lnRef idx="1">
                            <a:srgbClr val="C00000">
                              <a:alpha val="65882"/>
                            </a:srgbClr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80" style="width:205.44pt;height:204.12pt;mso-position-horizontal-relative:char;mso-position-vertical-relative:line" coordsize="26090,25923">
                <v:shape id="Shape 4325" style="position:absolute;width:2651;height:2353;left:11638;top:20293;" coordsize="265175,235331" path="m0,0l265175,0l265175,235331l0,235331l0,0">
                  <v:stroke weight="0pt" endcap="flat" joinstyle="miter" miterlimit="10" on="false" color="#000000" opacity="0"/>
                  <v:fill on="true" color="#767171"/>
                </v:shape>
                <v:shape id="Shape 654" style="position:absolute;width:14097;height:14965;left:6004;top:3291;" coordsize="1409700,1496568" path="m707644,0l747649,1016l786385,2540l823468,5588l859917,10160l895350,15621l929513,21717l963168,29845l996315,39370l1027049,49530l1057275,61087l1087501,73787l1115441,87884l1143381,102489l1169036,119253l1194689,136398l1219200,155067l1242568,175768l1263650,195453l1284224,216662l1302512,237363l1319657,258572l1335532,281305l1349248,304038l1361822,326771l1373251,351536l1382903,374777l1390904,400050l1398271,425323l1402842,450977l1406906,477774l1408557,504063l1409700,531876l1409700,547497l1408557,563118l1406906,578866l1405128,593471l1403477,609092l1400048,624332l1396619,638937l1392555,654050l1388618,668274l1382903,682879l1377823,696976l1371473,711200l1365250,725297l1358392,739394l1350391,753110l1342390,766191l1333247,780415l1323594,794512l1312164,808609l1300735,823341l1287653,838454l1273937,853059l1243203,885444l1207771,918210l1169036,953643l1126236,989457l1079500,1027303l1019048,1075309l993394,1096518l970535,1116711l950087,1134872l933577,1151128l919226,1165225l907923,1178814l898144,1191514l889000,1203579l879984,1217295l871982,1231392l865124,1245489l858774,1260221l852551,1275334l847472,1290955l842899,1308227l839470,1327912l834898,1349629l832612,1373886l829691,1400556l828040,1430401l826262,1461770l825119,1496568l566801,1496568l565150,1424813l565659,1391031l567436,1357630l571373,1326388l576580,1294511l582803,1265682l590804,1237488l599313,1210183l610236,1184402l618744,1164717l628397,1145540l640461,1126363l653542,1107186l666623,1088009l681990,1068197l698627,1049020l716280,1029843l731648,1014730l748157,998601l768731,979297l791591,959612l845693,915162l910210,864235l943229,837438l973963,812673l1000761,788924l1025398,766191l1046480,744982l1064134,725297l1079500,707644l1092073,689991l1101725,673735l1109726,657098l1117727,639953l1122807,622808l1127379,604647l1130809,585851l1132586,567182l1133729,548005l1132586,530860l1131443,513715l1129157,496951l1125728,480822l1121664,464185l1116585,448564l1110361,432816l1103503,417195l1094360,402590l1085850,387350l1076072,372745l1064134,358648l1052703,344424l1039623,330327l1026541,316738l1011048,303530l996315,290957l980313,278257l963168,267208l946659,257048l929513,248031l911861,239395l894207,231267l875919,224282l856488,218186l837692,212598l817245,207645l796672,204597l776732,201549l755650,199009l733934,198501l711709,197485l690626,198501l670052,199009l650113,201549l630682,204089l610743,207137l591312,211074l573151,216662l555498,221742l537718,228346l520700,235331l504063,242951l487045,251587l471043,261112l456185,271272l440817,282321l426593,293497l412877,306070l399161,319151l386080,333375l374650,347980l363220,363601l351282,380365l341630,398526l331851,416179l322199,435356l314198,455549l306198,475742l299339,497967l291973,520700l286259,544449l280543,567690l275972,592963l0,561594l5080,528828l11430,495427l19431,464185l27432,433832l37085,404114l48514,375793l60961,347980l73534,321691l88392,295529l103760,271272l120269,248031l138049,225298l157353,204089l177927,182880l199010,163195l221235,144907l244602,127254l269113,111125l294767,95504l320548,81280l347853,69215l376428,56515l404876,46482l434594,35814l465963,28321l497840,20193l530352,14097l564007,9652l598805,5588l634111,2540l670052,1016l707644,0x">
                  <v:stroke weight="0pt" endcap="flat" joinstyle="miter" miterlimit="10" on="false" color="#000000" opacity="0"/>
                  <v:fill on="true" color="#767171"/>
                </v:shape>
                <v:shape id="Shape 655" style="position:absolute;width:26090;height:25923;left:0;top:0;" coordsize="2609088,2592324" path="m0,1296162c0,580263,584073,0,1304544,0c2025015,0,2609088,580263,2609088,1296162c2609088,2012061,2025015,2592324,1304544,2592324c584073,2592324,0,2012061,0,1296162x">
                  <v:stroke weight="11.5pt" endcap="flat" joinstyle="miter" miterlimit="10" on="true" color="#c00000" opacity="0.658824"/>
                  <v:fill on="false" color="#000000" opacity="0"/>
                </v:shape>
              </v:group>
            </w:pict>
          </mc:Fallback>
        </mc:AlternateContent>
      </w:r>
    </w:p>
    <w:sectPr w:rsidR="00B26724">
      <w:headerReference w:type="even" r:id="rId22"/>
      <w:headerReference w:type="default" r:id="rId23"/>
      <w:headerReference w:type="first" r:id="rId24"/>
      <w:pgSz w:w="19200" w:h="1080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9CBC3" w14:textId="77777777" w:rsidR="00000000" w:rsidRDefault="006571B7">
      <w:pPr>
        <w:spacing w:after="0" w:line="240" w:lineRule="auto"/>
      </w:pPr>
      <w:r>
        <w:separator/>
      </w:r>
    </w:p>
  </w:endnote>
  <w:endnote w:type="continuationSeparator" w:id="0">
    <w:p w14:paraId="37EED838" w14:textId="77777777" w:rsidR="00000000" w:rsidRDefault="00657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353DC" w14:textId="77777777" w:rsidR="00000000" w:rsidRDefault="006571B7">
      <w:pPr>
        <w:spacing w:after="0" w:line="240" w:lineRule="auto"/>
      </w:pPr>
      <w:r>
        <w:separator/>
      </w:r>
    </w:p>
  </w:footnote>
  <w:footnote w:type="continuationSeparator" w:id="0">
    <w:p w14:paraId="458464D7" w14:textId="77777777" w:rsidR="00000000" w:rsidRDefault="00657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9639" w14:textId="77777777" w:rsidR="00B26724" w:rsidRDefault="006571B7"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C3DB991" wp14:editId="5704BE6D">
              <wp:simplePos x="0" y="0"/>
              <wp:positionH relativeFrom="page">
                <wp:posOffset>714756</wp:posOffset>
              </wp:positionH>
              <wp:positionV relativeFrom="page">
                <wp:posOffset>738378</wp:posOffset>
              </wp:positionV>
              <wp:extent cx="99060" cy="3562477"/>
              <wp:effectExtent l="0" t="0" r="0" b="0"/>
              <wp:wrapNone/>
              <wp:docPr id="4182" name="Group 41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060" cy="3562477"/>
                        <a:chOff x="0" y="0"/>
                        <a:chExt cx="99060" cy="3562477"/>
                      </a:xfrm>
                    </wpg:grpSpPr>
                    <wps:wsp>
                      <wps:cNvPr id="4183" name="Shape 4183"/>
                      <wps:cNvSpPr/>
                      <wps:spPr>
                        <a:xfrm>
                          <a:off x="49530" y="0"/>
                          <a:ext cx="24498" cy="3562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98" h="3562477">
                              <a:moveTo>
                                <a:pt x="0" y="0"/>
                              </a:moveTo>
                              <a:lnTo>
                                <a:pt x="24498" y="3562477"/>
                              </a:lnTo>
                            </a:path>
                          </a:pathLst>
                        </a:custGeom>
                        <a:ln w="28575" cap="flat">
                          <a:miter lim="127000"/>
                        </a:ln>
                      </wps:spPr>
                      <wps:style>
                        <a:lnRef idx="1">
                          <a:srgbClr val="D52B1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84" name="Shape 4184"/>
                      <wps:cNvSpPr/>
                      <wps:spPr>
                        <a:xfrm>
                          <a:off x="0" y="535686"/>
                          <a:ext cx="99060" cy="1056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060" h="1056132">
                              <a:moveTo>
                                <a:pt x="16510" y="0"/>
                              </a:moveTo>
                              <a:lnTo>
                                <a:pt x="82550" y="0"/>
                              </a:lnTo>
                              <a:cubicBezTo>
                                <a:pt x="91669" y="0"/>
                                <a:pt x="99060" y="7366"/>
                                <a:pt x="99060" y="16510"/>
                              </a:cubicBezTo>
                              <a:lnTo>
                                <a:pt x="99060" y="1039622"/>
                              </a:lnTo>
                              <a:cubicBezTo>
                                <a:pt x="99060" y="1048766"/>
                                <a:pt x="91669" y="1056132"/>
                                <a:pt x="82550" y="1056132"/>
                              </a:cubicBezTo>
                              <a:lnTo>
                                <a:pt x="16510" y="1056132"/>
                              </a:lnTo>
                              <a:cubicBezTo>
                                <a:pt x="7391" y="1056132"/>
                                <a:pt x="0" y="1048766"/>
                                <a:pt x="0" y="1039622"/>
                              </a:cubicBezTo>
                              <a:lnTo>
                                <a:pt x="0" y="16510"/>
                              </a:lnTo>
                              <a:cubicBezTo>
                                <a:pt x="0" y="7366"/>
                                <a:pt x="7391" y="0"/>
                                <a:pt x="165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52B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85" name="Shape 4185"/>
                      <wps:cNvSpPr/>
                      <wps:spPr>
                        <a:xfrm>
                          <a:off x="0" y="535686"/>
                          <a:ext cx="99060" cy="1056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060" h="1056132">
                              <a:moveTo>
                                <a:pt x="0" y="16510"/>
                              </a:moveTo>
                              <a:cubicBezTo>
                                <a:pt x="0" y="7366"/>
                                <a:pt x="7391" y="0"/>
                                <a:pt x="16510" y="0"/>
                              </a:cubicBezTo>
                              <a:lnTo>
                                <a:pt x="82550" y="0"/>
                              </a:lnTo>
                              <a:cubicBezTo>
                                <a:pt x="91669" y="0"/>
                                <a:pt x="99060" y="7366"/>
                                <a:pt x="99060" y="16510"/>
                              </a:cubicBezTo>
                              <a:lnTo>
                                <a:pt x="99060" y="1039622"/>
                              </a:lnTo>
                              <a:cubicBezTo>
                                <a:pt x="99060" y="1048766"/>
                                <a:pt x="91669" y="1056132"/>
                                <a:pt x="82550" y="1056132"/>
                              </a:cubicBezTo>
                              <a:lnTo>
                                <a:pt x="16510" y="1056132"/>
                              </a:lnTo>
                              <a:cubicBezTo>
                                <a:pt x="7391" y="1056132"/>
                                <a:pt x="0" y="1048766"/>
                                <a:pt x="0" y="1039622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D52B1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82" style="width:7.8pt;height:280.51pt;position:absolute;z-index:-2147483648;mso-position-horizontal-relative:page;mso-position-horizontal:absolute;margin-left:56.28pt;mso-position-vertical-relative:page;margin-top:58.14pt;" coordsize="990,35624">
              <v:shape id="Shape 4183" style="position:absolute;width:244;height:35624;left:495;top:0;" coordsize="24498,3562477" path="m0,0l24498,3562477">
                <v:stroke weight="2.25pt" endcap="flat" joinstyle="miter" miterlimit="10" on="true" color="#d52b1e"/>
                <v:fill on="false" color="#000000" opacity="0"/>
              </v:shape>
              <v:shape id="Shape 4184" style="position:absolute;width:990;height:10561;left:0;top:5356;" coordsize="99060,1056132" path="m16510,0l82550,0c91669,0,99060,7366,99060,16510l99060,1039622c99060,1048766,91669,1056132,82550,1056132l16510,1056132c7391,1056132,0,1048766,0,1039622l0,16510c0,7366,7391,0,16510,0x">
                <v:stroke weight="0pt" endcap="flat" joinstyle="miter" miterlimit="10" on="false" color="#000000" opacity="0"/>
                <v:fill on="true" color="#d52b1e"/>
              </v:shape>
              <v:shape id="Shape 4185" style="position:absolute;width:990;height:10561;left:0;top:5356;" coordsize="99060,1056132" path="m0,16510c0,7366,7391,0,16510,0l82550,0c91669,0,99060,7366,99060,16510l99060,1039622c99060,1048766,91669,1056132,82550,1056132l16510,1056132c7391,1056132,0,1048766,0,1039622x">
                <v:stroke weight="1pt" endcap="flat" joinstyle="miter" miterlimit="10" on="true" color="#d52b1e"/>
                <v:fill on="false" color="#000000" opacity="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E799E" w14:textId="77777777" w:rsidR="00B26724" w:rsidRDefault="006571B7"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C0A31C3" wp14:editId="5E2401B2">
              <wp:simplePos x="0" y="0"/>
              <wp:positionH relativeFrom="page">
                <wp:posOffset>714756</wp:posOffset>
              </wp:positionH>
              <wp:positionV relativeFrom="page">
                <wp:posOffset>738378</wp:posOffset>
              </wp:positionV>
              <wp:extent cx="99060" cy="3562477"/>
              <wp:effectExtent l="0" t="0" r="0" b="0"/>
              <wp:wrapNone/>
              <wp:docPr id="4177" name="Group 41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060" cy="3562477"/>
                        <a:chOff x="0" y="0"/>
                        <a:chExt cx="99060" cy="3562477"/>
                      </a:xfrm>
                    </wpg:grpSpPr>
                    <wps:wsp>
                      <wps:cNvPr id="4178" name="Shape 4178"/>
                      <wps:cNvSpPr/>
                      <wps:spPr>
                        <a:xfrm>
                          <a:off x="49530" y="0"/>
                          <a:ext cx="24498" cy="3562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98" h="3562477">
                              <a:moveTo>
                                <a:pt x="0" y="0"/>
                              </a:moveTo>
                              <a:lnTo>
                                <a:pt x="24498" y="3562477"/>
                              </a:lnTo>
                            </a:path>
                          </a:pathLst>
                        </a:custGeom>
                        <a:ln w="28575" cap="flat">
                          <a:miter lim="127000"/>
                        </a:ln>
                      </wps:spPr>
                      <wps:style>
                        <a:lnRef idx="1">
                          <a:srgbClr val="D52B1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79" name="Shape 4179"/>
                      <wps:cNvSpPr/>
                      <wps:spPr>
                        <a:xfrm>
                          <a:off x="0" y="535686"/>
                          <a:ext cx="99060" cy="1056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060" h="1056132">
                              <a:moveTo>
                                <a:pt x="16510" y="0"/>
                              </a:moveTo>
                              <a:lnTo>
                                <a:pt x="82550" y="0"/>
                              </a:lnTo>
                              <a:cubicBezTo>
                                <a:pt x="91669" y="0"/>
                                <a:pt x="99060" y="7366"/>
                                <a:pt x="99060" y="16510"/>
                              </a:cubicBezTo>
                              <a:lnTo>
                                <a:pt x="99060" y="1039622"/>
                              </a:lnTo>
                              <a:cubicBezTo>
                                <a:pt x="99060" y="1048766"/>
                                <a:pt x="91669" y="1056132"/>
                                <a:pt x="82550" y="1056132"/>
                              </a:cubicBezTo>
                              <a:lnTo>
                                <a:pt x="16510" y="1056132"/>
                              </a:lnTo>
                              <a:cubicBezTo>
                                <a:pt x="7391" y="1056132"/>
                                <a:pt x="0" y="1048766"/>
                                <a:pt x="0" y="1039622"/>
                              </a:cubicBezTo>
                              <a:lnTo>
                                <a:pt x="0" y="16510"/>
                              </a:lnTo>
                              <a:cubicBezTo>
                                <a:pt x="0" y="7366"/>
                                <a:pt x="7391" y="0"/>
                                <a:pt x="165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52B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80" name="Shape 4180"/>
                      <wps:cNvSpPr/>
                      <wps:spPr>
                        <a:xfrm>
                          <a:off x="0" y="535686"/>
                          <a:ext cx="99060" cy="1056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060" h="1056132">
                              <a:moveTo>
                                <a:pt x="0" y="16510"/>
                              </a:moveTo>
                              <a:cubicBezTo>
                                <a:pt x="0" y="7366"/>
                                <a:pt x="7391" y="0"/>
                                <a:pt x="16510" y="0"/>
                              </a:cubicBezTo>
                              <a:lnTo>
                                <a:pt x="82550" y="0"/>
                              </a:lnTo>
                              <a:cubicBezTo>
                                <a:pt x="91669" y="0"/>
                                <a:pt x="99060" y="7366"/>
                                <a:pt x="99060" y="16510"/>
                              </a:cubicBezTo>
                              <a:lnTo>
                                <a:pt x="99060" y="1039622"/>
                              </a:lnTo>
                              <a:cubicBezTo>
                                <a:pt x="99060" y="1048766"/>
                                <a:pt x="91669" y="1056132"/>
                                <a:pt x="82550" y="1056132"/>
                              </a:cubicBezTo>
                              <a:lnTo>
                                <a:pt x="16510" y="1056132"/>
                              </a:lnTo>
                              <a:cubicBezTo>
                                <a:pt x="7391" y="1056132"/>
                                <a:pt x="0" y="1048766"/>
                                <a:pt x="0" y="1039622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D52B1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77" style="width:7.8pt;height:280.51pt;position:absolute;z-index:-2147483648;mso-position-horizontal-relative:page;mso-position-horizontal:absolute;margin-left:56.28pt;mso-position-vertical-relative:page;margin-top:58.14pt;" coordsize="990,35624">
              <v:shape id="Shape 4178" style="position:absolute;width:244;height:35624;left:495;top:0;" coordsize="24498,3562477" path="m0,0l24498,3562477">
                <v:stroke weight="2.25pt" endcap="flat" joinstyle="miter" miterlimit="10" on="true" color="#d52b1e"/>
                <v:fill on="false" color="#000000" opacity="0"/>
              </v:shape>
              <v:shape id="Shape 4179" style="position:absolute;width:990;height:10561;left:0;top:5356;" coordsize="99060,1056132" path="m16510,0l82550,0c91669,0,99060,7366,99060,16510l99060,1039622c99060,1048766,91669,1056132,82550,1056132l16510,1056132c7391,1056132,0,1048766,0,1039622l0,16510c0,7366,7391,0,16510,0x">
                <v:stroke weight="0pt" endcap="flat" joinstyle="miter" miterlimit="10" on="false" color="#000000" opacity="0"/>
                <v:fill on="true" color="#d52b1e"/>
              </v:shape>
              <v:shape id="Shape 4180" style="position:absolute;width:990;height:10561;left:0;top:5356;" coordsize="99060,1056132" path="m0,16510c0,7366,7391,0,16510,0l82550,0c91669,0,99060,7366,99060,16510l99060,1039622c99060,1048766,91669,1056132,82550,1056132l16510,1056132c7391,1056132,0,1048766,0,1039622x">
                <v:stroke weight="1pt" endcap="flat" joinstyle="miter" miterlimit="10" on="true" color="#d52b1e"/>
                <v:fill on="false" color="#000000" opacity="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91474" w14:textId="77777777" w:rsidR="00B26724" w:rsidRDefault="006571B7"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661ED3F" wp14:editId="15D74CB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4175" name="Group 41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7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AF356" w14:textId="77777777" w:rsidR="00B26724" w:rsidRDefault="006571B7">
    <w:pPr>
      <w:spacing w:after="0" w:line="259" w:lineRule="auto"/>
      <w:ind w:left="0" w:firstLine="0"/>
    </w:pPr>
    <w:r>
      <w:t>Profiling capability uplift</w:t>
    </w:r>
  </w:p>
  <w:p w14:paraId="4175F625" w14:textId="77777777" w:rsidR="00B26724" w:rsidRDefault="006571B7"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FA72FF1" wp14:editId="4BE72F7B">
              <wp:simplePos x="0" y="0"/>
              <wp:positionH relativeFrom="page">
                <wp:posOffset>714756</wp:posOffset>
              </wp:positionH>
              <wp:positionV relativeFrom="page">
                <wp:posOffset>738378</wp:posOffset>
              </wp:positionV>
              <wp:extent cx="99060" cy="3562477"/>
              <wp:effectExtent l="0" t="0" r="0" b="0"/>
              <wp:wrapNone/>
              <wp:docPr id="4213" name="Group 42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060" cy="3562477"/>
                        <a:chOff x="0" y="0"/>
                        <a:chExt cx="99060" cy="3562477"/>
                      </a:xfrm>
                    </wpg:grpSpPr>
                    <wps:wsp>
                      <wps:cNvPr id="4214" name="Shape 4214"/>
                      <wps:cNvSpPr/>
                      <wps:spPr>
                        <a:xfrm>
                          <a:off x="49530" y="0"/>
                          <a:ext cx="24498" cy="3562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98" h="3562477">
                              <a:moveTo>
                                <a:pt x="0" y="0"/>
                              </a:moveTo>
                              <a:lnTo>
                                <a:pt x="24498" y="3562477"/>
                              </a:lnTo>
                            </a:path>
                          </a:pathLst>
                        </a:custGeom>
                        <a:ln w="28575" cap="flat">
                          <a:miter lim="127000"/>
                        </a:ln>
                      </wps:spPr>
                      <wps:style>
                        <a:lnRef idx="1">
                          <a:srgbClr val="D52B1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15" name="Shape 4215"/>
                      <wps:cNvSpPr/>
                      <wps:spPr>
                        <a:xfrm>
                          <a:off x="0" y="535686"/>
                          <a:ext cx="99060" cy="1056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060" h="1056132">
                              <a:moveTo>
                                <a:pt x="16510" y="0"/>
                              </a:moveTo>
                              <a:lnTo>
                                <a:pt x="82550" y="0"/>
                              </a:lnTo>
                              <a:cubicBezTo>
                                <a:pt x="91669" y="0"/>
                                <a:pt x="99060" y="7366"/>
                                <a:pt x="99060" y="16510"/>
                              </a:cubicBezTo>
                              <a:lnTo>
                                <a:pt x="99060" y="1039622"/>
                              </a:lnTo>
                              <a:cubicBezTo>
                                <a:pt x="99060" y="1048766"/>
                                <a:pt x="91669" y="1056132"/>
                                <a:pt x="82550" y="1056132"/>
                              </a:cubicBezTo>
                              <a:lnTo>
                                <a:pt x="16510" y="1056132"/>
                              </a:lnTo>
                              <a:cubicBezTo>
                                <a:pt x="7391" y="1056132"/>
                                <a:pt x="0" y="1048766"/>
                                <a:pt x="0" y="1039622"/>
                              </a:cubicBezTo>
                              <a:lnTo>
                                <a:pt x="0" y="16510"/>
                              </a:lnTo>
                              <a:cubicBezTo>
                                <a:pt x="0" y="7366"/>
                                <a:pt x="7391" y="0"/>
                                <a:pt x="165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52B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16" name="Shape 4216"/>
                      <wps:cNvSpPr/>
                      <wps:spPr>
                        <a:xfrm>
                          <a:off x="0" y="535686"/>
                          <a:ext cx="99060" cy="1056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060" h="1056132">
                              <a:moveTo>
                                <a:pt x="0" y="16510"/>
                              </a:moveTo>
                              <a:cubicBezTo>
                                <a:pt x="0" y="7366"/>
                                <a:pt x="7391" y="0"/>
                                <a:pt x="16510" y="0"/>
                              </a:cubicBezTo>
                              <a:lnTo>
                                <a:pt x="82550" y="0"/>
                              </a:lnTo>
                              <a:cubicBezTo>
                                <a:pt x="91669" y="0"/>
                                <a:pt x="99060" y="7366"/>
                                <a:pt x="99060" y="16510"/>
                              </a:cubicBezTo>
                              <a:lnTo>
                                <a:pt x="99060" y="1039622"/>
                              </a:lnTo>
                              <a:cubicBezTo>
                                <a:pt x="99060" y="1048766"/>
                                <a:pt x="91669" y="1056132"/>
                                <a:pt x="82550" y="1056132"/>
                              </a:cubicBezTo>
                              <a:lnTo>
                                <a:pt x="16510" y="1056132"/>
                              </a:lnTo>
                              <a:cubicBezTo>
                                <a:pt x="7391" y="1056132"/>
                                <a:pt x="0" y="1048766"/>
                                <a:pt x="0" y="1039622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D52B1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13" style="width:7.8pt;height:280.51pt;position:absolute;z-index:-2147483648;mso-position-horizontal-relative:page;mso-position-horizontal:absolute;margin-left:56.28pt;mso-position-vertical-relative:page;margin-top:58.14pt;" coordsize="990,35624">
              <v:shape id="Shape 4214" style="position:absolute;width:244;height:35624;left:495;top:0;" coordsize="24498,3562477" path="m0,0l24498,3562477">
                <v:stroke weight="2.25pt" endcap="flat" joinstyle="miter" miterlimit="10" on="true" color="#d52b1e"/>
                <v:fill on="false" color="#000000" opacity="0"/>
              </v:shape>
              <v:shape id="Shape 4215" style="position:absolute;width:990;height:10561;left:0;top:5356;" coordsize="99060,1056132" path="m16510,0l82550,0c91669,0,99060,7366,99060,16510l99060,1039622c99060,1048766,91669,1056132,82550,1056132l16510,1056132c7391,1056132,0,1048766,0,1039622l0,16510c0,7366,7391,0,16510,0x">
                <v:stroke weight="0pt" endcap="flat" joinstyle="miter" miterlimit="10" on="false" color="#000000" opacity="0"/>
                <v:fill on="true" color="#d52b1e"/>
              </v:shape>
              <v:shape id="Shape 4216" style="position:absolute;width:990;height:10561;left:0;top:5356;" coordsize="99060,1056132" path="m0,16510c0,7366,7391,0,16510,0l82550,0c91669,0,99060,7366,99060,16510l99060,1039622c99060,1048766,91669,1056132,82550,1056132l16510,1056132c7391,1056132,0,1048766,0,1039622x">
                <v:stroke weight="1pt" endcap="flat" joinstyle="miter" miterlimit="10" on="true" color="#d52b1e"/>
                <v:fill on="false" color="#000000" opacity="0"/>
              </v:shape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352B3" w14:textId="77777777" w:rsidR="00B26724" w:rsidRDefault="006571B7">
    <w:pPr>
      <w:spacing w:after="0" w:line="259" w:lineRule="auto"/>
      <w:ind w:left="0" w:firstLine="0"/>
    </w:pPr>
    <w:r>
      <w:t>Profiling capability uplift</w:t>
    </w:r>
  </w:p>
  <w:p w14:paraId="4488724C" w14:textId="77777777" w:rsidR="00B26724" w:rsidRDefault="006571B7"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7F155021" wp14:editId="6FB00902">
              <wp:simplePos x="0" y="0"/>
              <wp:positionH relativeFrom="page">
                <wp:posOffset>714756</wp:posOffset>
              </wp:positionH>
              <wp:positionV relativeFrom="page">
                <wp:posOffset>738378</wp:posOffset>
              </wp:positionV>
              <wp:extent cx="99060" cy="3562477"/>
              <wp:effectExtent l="0" t="0" r="0" b="0"/>
              <wp:wrapNone/>
              <wp:docPr id="4203" name="Group 42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060" cy="3562477"/>
                        <a:chOff x="0" y="0"/>
                        <a:chExt cx="99060" cy="3562477"/>
                      </a:xfrm>
                    </wpg:grpSpPr>
                    <wps:wsp>
                      <wps:cNvPr id="4204" name="Shape 4204"/>
                      <wps:cNvSpPr/>
                      <wps:spPr>
                        <a:xfrm>
                          <a:off x="49530" y="0"/>
                          <a:ext cx="24498" cy="3562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98" h="3562477">
                              <a:moveTo>
                                <a:pt x="0" y="0"/>
                              </a:moveTo>
                              <a:lnTo>
                                <a:pt x="24498" y="3562477"/>
                              </a:lnTo>
                            </a:path>
                          </a:pathLst>
                        </a:custGeom>
                        <a:ln w="28575" cap="flat">
                          <a:miter lim="127000"/>
                        </a:ln>
                      </wps:spPr>
                      <wps:style>
                        <a:lnRef idx="1">
                          <a:srgbClr val="D52B1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05" name="Shape 4205"/>
                      <wps:cNvSpPr/>
                      <wps:spPr>
                        <a:xfrm>
                          <a:off x="0" y="535686"/>
                          <a:ext cx="99060" cy="1056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060" h="1056132">
                              <a:moveTo>
                                <a:pt x="16510" y="0"/>
                              </a:moveTo>
                              <a:lnTo>
                                <a:pt x="82550" y="0"/>
                              </a:lnTo>
                              <a:cubicBezTo>
                                <a:pt x="91669" y="0"/>
                                <a:pt x="99060" y="7366"/>
                                <a:pt x="99060" y="16510"/>
                              </a:cubicBezTo>
                              <a:lnTo>
                                <a:pt x="99060" y="1039622"/>
                              </a:lnTo>
                              <a:cubicBezTo>
                                <a:pt x="99060" y="1048766"/>
                                <a:pt x="91669" y="1056132"/>
                                <a:pt x="82550" y="1056132"/>
                              </a:cubicBezTo>
                              <a:lnTo>
                                <a:pt x="16510" y="1056132"/>
                              </a:lnTo>
                              <a:cubicBezTo>
                                <a:pt x="7391" y="1056132"/>
                                <a:pt x="0" y="1048766"/>
                                <a:pt x="0" y="1039622"/>
                              </a:cubicBezTo>
                              <a:lnTo>
                                <a:pt x="0" y="16510"/>
                              </a:lnTo>
                              <a:cubicBezTo>
                                <a:pt x="0" y="7366"/>
                                <a:pt x="7391" y="0"/>
                                <a:pt x="165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52B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06" name="Shape 4206"/>
                      <wps:cNvSpPr/>
                      <wps:spPr>
                        <a:xfrm>
                          <a:off x="0" y="535686"/>
                          <a:ext cx="99060" cy="1056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060" h="1056132">
                              <a:moveTo>
                                <a:pt x="0" y="16510"/>
                              </a:moveTo>
                              <a:cubicBezTo>
                                <a:pt x="0" y="7366"/>
                                <a:pt x="7391" y="0"/>
                                <a:pt x="16510" y="0"/>
                              </a:cubicBezTo>
                              <a:lnTo>
                                <a:pt x="82550" y="0"/>
                              </a:lnTo>
                              <a:cubicBezTo>
                                <a:pt x="91669" y="0"/>
                                <a:pt x="99060" y="7366"/>
                                <a:pt x="99060" y="16510"/>
                              </a:cubicBezTo>
                              <a:lnTo>
                                <a:pt x="99060" y="1039622"/>
                              </a:lnTo>
                              <a:cubicBezTo>
                                <a:pt x="99060" y="1048766"/>
                                <a:pt x="91669" y="1056132"/>
                                <a:pt x="82550" y="1056132"/>
                              </a:cubicBezTo>
                              <a:lnTo>
                                <a:pt x="16510" y="1056132"/>
                              </a:lnTo>
                              <a:cubicBezTo>
                                <a:pt x="7391" y="1056132"/>
                                <a:pt x="0" y="1048766"/>
                                <a:pt x="0" y="1039622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D52B1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03" style="width:7.8pt;height:280.51pt;position:absolute;z-index:-2147483648;mso-position-horizontal-relative:page;mso-position-horizontal:absolute;margin-left:56.28pt;mso-position-vertical-relative:page;margin-top:58.14pt;" coordsize="990,35624">
              <v:shape id="Shape 4204" style="position:absolute;width:244;height:35624;left:495;top:0;" coordsize="24498,3562477" path="m0,0l24498,3562477">
                <v:stroke weight="2.25pt" endcap="flat" joinstyle="miter" miterlimit="10" on="true" color="#d52b1e"/>
                <v:fill on="false" color="#000000" opacity="0"/>
              </v:shape>
              <v:shape id="Shape 4205" style="position:absolute;width:990;height:10561;left:0;top:5356;" coordsize="99060,1056132" path="m16510,0l82550,0c91669,0,99060,7366,99060,16510l99060,1039622c99060,1048766,91669,1056132,82550,1056132l16510,1056132c7391,1056132,0,1048766,0,1039622l0,16510c0,7366,7391,0,16510,0x">
                <v:stroke weight="0pt" endcap="flat" joinstyle="miter" miterlimit="10" on="false" color="#000000" opacity="0"/>
                <v:fill on="true" color="#d52b1e"/>
              </v:shape>
              <v:shape id="Shape 4206" style="position:absolute;width:990;height:10561;left:0;top:5356;" coordsize="99060,1056132" path="m0,16510c0,7366,7391,0,16510,0l82550,0c91669,0,99060,7366,99060,16510l99060,1039622c99060,1048766,91669,1056132,82550,1056132l16510,1056132c7391,1056132,0,1048766,0,1039622x">
                <v:stroke weight="1pt" endcap="flat" joinstyle="miter" miterlimit="10" on="true" color="#d52b1e"/>
                <v:fill on="false" color="#000000" opacity="0"/>
              </v:shape>
            </v:group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68BDA" w14:textId="77777777" w:rsidR="00B26724" w:rsidRDefault="006571B7">
    <w:pPr>
      <w:spacing w:after="0" w:line="259" w:lineRule="auto"/>
      <w:ind w:left="0" w:firstLine="0"/>
    </w:pPr>
    <w:r>
      <w:t>Profiling capability uplift</w:t>
    </w:r>
  </w:p>
  <w:p w14:paraId="617FE191" w14:textId="77777777" w:rsidR="00B26724" w:rsidRDefault="006571B7"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4F5677DA" wp14:editId="4340D637">
              <wp:simplePos x="0" y="0"/>
              <wp:positionH relativeFrom="page">
                <wp:posOffset>714756</wp:posOffset>
              </wp:positionH>
              <wp:positionV relativeFrom="page">
                <wp:posOffset>738378</wp:posOffset>
              </wp:positionV>
              <wp:extent cx="99060" cy="3562477"/>
              <wp:effectExtent l="0" t="0" r="0" b="0"/>
              <wp:wrapNone/>
              <wp:docPr id="4193" name="Group 41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060" cy="3562477"/>
                        <a:chOff x="0" y="0"/>
                        <a:chExt cx="99060" cy="3562477"/>
                      </a:xfrm>
                    </wpg:grpSpPr>
                    <wps:wsp>
                      <wps:cNvPr id="4194" name="Shape 4194"/>
                      <wps:cNvSpPr/>
                      <wps:spPr>
                        <a:xfrm>
                          <a:off x="49530" y="0"/>
                          <a:ext cx="24498" cy="3562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98" h="3562477">
                              <a:moveTo>
                                <a:pt x="0" y="0"/>
                              </a:moveTo>
                              <a:lnTo>
                                <a:pt x="24498" y="3562477"/>
                              </a:lnTo>
                            </a:path>
                          </a:pathLst>
                        </a:custGeom>
                        <a:ln w="28575" cap="flat">
                          <a:miter lim="127000"/>
                        </a:ln>
                      </wps:spPr>
                      <wps:style>
                        <a:lnRef idx="1">
                          <a:srgbClr val="D52B1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95" name="Shape 4195"/>
                      <wps:cNvSpPr/>
                      <wps:spPr>
                        <a:xfrm>
                          <a:off x="0" y="535686"/>
                          <a:ext cx="99060" cy="1056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060" h="1056132">
                              <a:moveTo>
                                <a:pt x="16510" y="0"/>
                              </a:moveTo>
                              <a:lnTo>
                                <a:pt x="82550" y="0"/>
                              </a:lnTo>
                              <a:cubicBezTo>
                                <a:pt x="91669" y="0"/>
                                <a:pt x="99060" y="7366"/>
                                <a:pt x="99060" y="16510"/>
                              </a:cubicBezTo>
                              <a:lnTo>
                                <a:pt x="99060" y="1039622"/>
                              </a:lnTo>
                              <a:cubicBezTo>
                                <a:pt x="99060" y="1048766"/>
                                <a:pt x="91669" y="1056132"/>
                                <a:pt x="82550" y="1056132"/>
                              </a:cubicBezTo>
                              <a:lnTo>
                                <a:pt x="16510" y="1056132"/>
                              </a:lnTo>
                              <a:cubicBezTo>
                                <a:pt x="7391" y="1056132"/>
                                <a:pt x="0" y="1048766"/>
                                <a:pt x="0" y="1039622"/>
                              </a:cubicBezTo>
                              <a:lnTo>
                                <a:pt x="0" y="16510"/>
                              </a:lnTo>
                              <a:cubicBezTo>
                                <a:pt x="0" y="7366"/>
                                <a:pt x="7391" y="0"/>
                                <a:pt x="165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52B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96" name="Shape 4196"/>
                      <wps:cNvSpPr/>
                      <wps:spPr>
                        <a:xfrm>
                          <a:off x="0" y="535686"/>
                          <a:ext cx="99060" cy="1056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060" h="1056132">
                              <a:moveTo>
                                <a:pt x="0" y="16510"/>
                              </a:moveTo>
                              <a:cubicBezTo>
                                <a:pt x="0" y="7366"/>
                                <a:pt x="7391" y="0"/>
                                <a:pt x="16510" y="0"/>
                              </a:cubicBezTo>
                              <a:lnTo>
                                <a:pt x="82550" y="0"/>
                              </a:lnTo>
                              <a:cubicBezTo>
                                <a:pt x="91669" y="0"/>
                                <a:pt x="99060" y="7366"/>
                                <a:pt x="99060" y="16510"/>
                              </a:cubicBezTo>
                              <a:lnTo>
                                <a:pt x="99060" y="1039622"/>
                              </a:lnTo>
                              <a:cubicBezTo>
                                <a:pt x="99060" y="1048766"/>
                                <a:pt x="91669" y="1056132"/>
                                <a:pt x="82550" y="1056132"/>
                              </a:cubicBezTo>
                              <a:lnTo>
                                <a:pt x="16510" y="1056132"/>
                              </a:lnTo>
                              <a:cubicBezTo>
                                <a:pt x="7391" y="1056132"/>
                                <a:pt x="0" y="1048766"/>
                                <a:pt x="0" y="1039622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D52B1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193" style="width:7.8pt;height:280.51pt;position:absolute;z-index:-2147483648;mso-position-horizontal-relative:page;mso-position-horizontal:absolute;margin-left:56.28pt;mso-position-vertical-relative:page;margin-top:58.14pt;" coordsize="990,35624">
              <v:shape id="Shape 4194" style="position:absolute;width:244;height:35624;left:495;top:0;" coordsize="24498,3562477" path="m0,0l24498,3562477">
                <v:stroke weight="2.25pt" endcap="flat" joinstyle="miter" miterlimit="10" on="true" color="#d52b1e"/>
                <v:fill on="false" color="#000000" opacity="0"/>
              </v:shape>
              <v:shape id="Shape 4195" style="position:absolute;width:990;height:10561;left:0;top:5356;" coordsize="99060,1056132" path="m16510,0l82550,0c91669,0,99060,7366,99060,16510l99060,1039622c99060,1048766,91669,1056132,82550,1056132l16510,1056132c7391,1056132,0,1048766,0,1039622l0,16510c0,7366,7391,0,16510,0x">
                <v:stroke weight="0pt" endcap="flat" joinstyle="miter" miterlimit="10" on="false" color="#000000" opacity="0"/>
                <v:fill on="true" color="#d52b1e"/>
              </v:shape>
              <v:shape id="Shape 4196" style="position:absolute;width:990;height:10561;left:0;top:5356;" coordsize="99060,1056132" path="m0,16510c0,7366,7391,0,16510,0l82550,0c91669,0,99060,7366,99060,16510l99060,1039622c99060,1048766,91669,1056132,82550,1056132l16510,1056132c7391,1056132,0,1048766,0,1039622x">
                <v:stroke weight="1pt" endcap="flat" joinstyle="miter" miterlimit="10" on="true" color="#d52b1e"/>
                <v:fill on="false" color="#000000" opacity="0"/>
              </v:shape>
            </v:group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3173C" w14:textId="77777777" w:rsidR="00B26724" w:rsidRDefault="006571B7"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2966C4AA" wp14:editId="66936893">
              <wp:simplePos x="0" y="0"/>
              <wp:positionH relativeFrom="page">
                <wp:posOffset>714756</wp:posOffset>
              </wp:positionH>
              <wp:positionV relativeFrom="page">
                <wp:posOffset>738378</wp:posOffset>
              </wp:positionV>
              <wp:extent cx="99060" cy="3562477"/>
              <wp:effectExtent l="0" t="0" r="0" b="0"/>
              <wp:wrapNone/>
              <wp:docPr id="4229" name="Group 42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060" cy="3562477"/>
                        <a:chOff x="0" y="0"/>
                        <a:chExt cx="99060" cy="3562477"/>
                      </a:xfrm>
                    </wpg:grpSpPr>
                    <wps:wsp>
                      <wps:cNvPr id="4230" name="Shape 4230"/>
                      <wps:cNvSpPr/>
                      <wps:spPr>
                        <a:xfrm>
                          <a:off x="49530" y="0"/>
                          <a:ext cx="24498" cy="3562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98" h="3562477">
                              <a:moveTo>
                                <a:pt x="0" y="0"/>
                              </a:moveTo>
                              <a:lnTo>
                                <a:pt x="24498" y="3562477"/>
                              </a:lnTo>
                            </a:path>
                          </a:pathLst>
                        </a:custGeom>
                        <a:ln w="28575" cap="flat">
                          <a:miter lim="127000"/>
                        </a:ln>
                      </wps:spPr>
                      <wps:style>
                        <a:lnRef idx="1">
                          <a:srgbClr val="D52B1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1" name="Shape 4231"/>
                      <wps:cNvSpPr/>
                      <wps:spPr>
                        <a:xfrm>
                          <a:off x="0" y="535686"/>
                          <a:ext cx="99060" cy="1056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060" h="1056132">
                              <a:moveTo>
                                <a:pt x="16510" y="0"/>
                              </a:moveTo>
                              <a:lnTo>
                                <a:pt x="82550" y="0"/>
                              </a:lnTo>
                              <a:cubicBezTo>
                                <a:pt x="91669" y="0"/>
                                <a:pt x="99060" y="7366"/>
                                <a:pt x="99060" y="16510"/>
                              </a:cubicBezTo>
                              <a:lnTo>
                                <a:pt x="99060" y="1039622"/>
                              </a:lnTo>
                              <a:cubicBezTo>
                                <a:pt x="99060" y="1048766"/>
                                <a:pt x="91669" y="1056132"/>
                                <a:pt x="82550" y="1056132"/>
                              </a:cubicBezTo>
                              <a:lnTo>
                                <a:pt x="16510" y="1056132"/>
                              </a:lnTo>
                              <a:cubicBezTo>
                                <a:pt x="7391" y="1056132"/>
                                <a:pt x="0" y="1048766"/>
                                <a:pt x="0" y="1039622"/>
                              </a:cubicBezTo>
                              <a:lnTo>
                                <a:pt x="0" y="16510"/>
                              </a:lnTo>
                              <a:cubicBezTo>
                                <a:pt x="0" y="7366"/>
                                <a:pt x="7391" y="0"/>
                                <a:pt x="165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52B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2" name="Shape 4232"/>
                      <wps:cNvSpPr/>
                      <wps:spPr>
                        <a:xfrm>
                          <a:off x="0" y="535686"/>
                          <a:ext cx="99060" cy="1056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060" h="1056132">
                              <a:moveTo>
                                <a:pt x="0" y="16510"/>
                              </a:moveTo>
                              <a:cubicBezTo>
                                <a:pt x="0" y="7366"/>
                                <a:pt x="7391" y="0"/>
                                <a:pt x="16510" y="0"/>
                              </a:cubicBezTo>
                              <a:lnTo>
                                <a:pt x="82550" y="0"/>
                              </a:lnTo>
                              <a:cubicBezTo>
                                <a:pt x="91669" y="0"/>
                                <a:pt x="99060" y="7366"/>
                                <a:pt x="99060" y="16510"/>
                              </a:cubicBezTo>
                              <a:lnTo>
                                <a:pt x="99060" y="1039622"/>
                              </a:lnTo>
                              <a:cubicBezTo>
                                <a:pt x="99060" y="1048766"/>
                                <a:pt x="91669" y="1056132"/>
                                <a:pt x="82550" y="1056132"/>
                              </a:cubicBezTo>
                              <a:lnTo>
                                <a:pt x="16510" y="1056132"/>
                              </a:lnTo>
                              <a:cubicBezTo>
                                <a:pt x="7391" y="1056132"/>
                                <a:pt x="0" y="1048766"/>
                                <a:pt x="0" y="1039622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D52B1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29" style="width:7.8pt;height:280.51pt;position:absolute;z-index:-2147483648;mso-position-horizontal-relative:page;mso-position-horizontal:absolute;margin-left:56.28pt;mso-position-vertical-relative:page;margin-top:58.14pt;" coordsize="990,35624">
              <v:shape id="Shape 4230" style="position:absolute;width:244;height:35624;left:495;top:0;" coordsize="24498,3562477" path="m0,0l24498,3562477">
                <v:stroke weight="2.25pt" endcap="flat" joinstyle="miter" miterlimit="10" on="true" color="#d52b1e"/>
                <v:fill on="false" color="#000000" opacity="0"/>
              </v:shape>
              <v:shape id="Shape 4231" style="position:absolute;width:990;height:10561;left:0;top:5356;" coordsize="99060,1056132" path="m16510,0l82550,0c91669,0,99060,7366,99060,16510l99060,1039622c99060,1048766,91669,1056132,82550,1056132l16510,1056132c7391,1056132,0,1048766,0,1039622l0,16510c0,7366,7391,0,16510,0x">
                <v:stroke weight="0pt" endcap="flat" joinstyle="miter" miterlimit="10" on="false" color="#000000" opacity="0"/>
                <v:fill on="true" color="#d52b1e"/>
              </v:shape>
              <v:shape id="Shape 4232" style="position:absolute;width:990;height:10561;left:0;top:5356;" coordsize="99060,1056132" path="m0,16510c0,7366,7391,0,16510,0l82550,0c91669,0,99060,7366,99060,16510l99060,1039622c99060,1048766,91669,1056132,82550,1056132l16510,1056132c7391,1056132,0,1048766,0,1039622x">
                <v:stroke weight="1pt" endcap="flat" joinstyle="miter" miterlimit="10" on="true" color="#d52b1e"/>
                <v:fill on="false" color="#000000" opacity="0"/>
              </v:shape>
            </v:group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5263" w14:textId="77777777" w:rsidR="00B26724" w:rsidRDefault="006571B7"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401FBFCC" wp14:editId="1D0DBA45">
              <wp:simplePos x="0" y="0"/>
              <wp:positionH relativeFrom="page">
                <wp:posOffset>714756</wp:posOffset>
              </wp:positionH>
              <wp:positionV relativeFrom="page">
                <wp:posOffset>738378</wp:posOffset>
              </wp:positionV>
              <wp:extent cx="99060" cy="3562477"/>
              <wp:effectExtent l="0" t="0" r="0" b="0"/>
              <wp:wrapNone/>
              <wp:docPr id="4224" name="Group 42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060" cy="3562477"/>
                        <a:chOff x="0" y="0"/>
                        <a:chExt cx="99060" cy="3562477"/>
                      </a:xfrm>
                    </wpg:grpSpPr>
                    <wps:wsp>
                      <wps:cNvPr id="4225" name="Shape 4225"/>
                      <wps:cNvSpPr/>
                      <wps:spPr>
                        <a:xfrm>
                          <a:off x="49530" y="0"/>
                          <a:ext cx="24498" cy="3562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98" h="3562477">
                              <a:moveTo>
                                <a:pt x="0" y="0"/>
                              </a:moveTo>
                              <a:lnTo>
                                <a:pt x="24498" y="3562477"/>
                              </a:lnTo>
                            </a:path>
                          </a:pathLst>
                        </a:custGeom>
                        <a:ln w="28575" cap="flat">
                          <a:miter lim="127000"/>
                        </a:ln>
                      </wps:spPr>
                      <wps:style>
                        <a:lnRef idx="1">
                          <a:srgbClr val="D52B1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6" name="Shape 4226"/>
                      <wps:cNvSpPr/>
                      <wps:spPr>
                        <a:xfrm>
                          <a:off x="0" y="535686"/>
                          <a:ext cx="99060" cy="1056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060" h="1056132">
                              <a:moveTo>
                                <a:pt x="16510" y="0"/>
                              </a:moveTo>
                              <a:lnTo>
                                <a:pt x="82550" y="0"/>
                              </a:lnTo>
                              <a:cubicBezTo>
                                <a:pt x="91669" y="0"/>
                                <a:pt x="99060" y="7366"/>
                                <a:pt x="99060" y="16510"/>
                              </a:cubicBezTo>
                              <a:lnTo>
                                <a:pt x="99060" y="1039622"/>
                              </a:lnTo>
                              <a:cubicBezTo>
                                <a:pt x="99060" y="1048766"/>
                                <a:pt x="91669" y="1056132"/>
                                <a:pt x="82550" y="1056132"/>
                              </a:cubicBezTo>
                              <a:lnTo>
                                <a:pt x="16510" y="1056132"/>
                              </a:lnTo>
                              <a:cubicBezTo>
                                <a:pt x="7391" y="1056132"/>
                                <a:pt x="0" y="1048766"/>
                                <a:pt x="0" y="1039622"/>
                              </a:cubicBezTo>
                              <a:lnTo>
                                <a:pt x="0" y="16510"/>
                              </a:lnTo>
                              <a:cubicBezTo>
                                <a:pt x="0" y="7366"/>
                                <a:pt x="7391" y="0"/>
                                <a:pt x="165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52B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7" name="Shape 4227"/>
                      <wps:cNvSpPr/>
                      <wps:spPr>
                        <a:xfrm>
                          <a:off x="0" y="535686"/>
                          <a:ext cx="99060" cy="1056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060" h="1056132">
                              <a:moveTo>
                                <a:pt x="0" y="16510"/>
                              </a:moveTo>
                              <a:cubicBezTo>
                                <a:pt x="0" y="7366"/>
                                <a:pt x="7391" y="0"/>
                                <a:pt x="16510" y="0"/>
                              </a:cubicBezTo>
                              <a:lnTo>
                                <a:pt x="82550" y="0"/>
                              </a:lnTo>
                              <a:cubicBezTo>
                                <a:pt x="91669" y="0"/>
                                <a:pt x="99060" y="7366"/>
                                <a:pt x="99060" y="16510"/>
                              </a:cubicBezTo>
                              <a:lnTo>
                                <a:pt x="99060" y="1039622"/>
                              </a:lnTo>
                              <a:cubicBezTo>
                                <a:pt x="99060" y="1048766"/>
                                <a:pt x="91669" y="1056132"/>
                                <a:pt x="82550" y="1056132"/>
                              </a:cubicBezTo>
                              <a:lnTo>
                                <a:pt x="16510" y="1056132"/>
                              </a:lnTo>
                              <a:cubicBezTo>
                                <a:pt x="7391" y="1056132"/>
                                <a:pt x="0" y="1048766"/>
                                <a:pt x="0" y="1039622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D52B1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24" style="width:7.8pt;height:280.51pt;position:absolute;z-index:-2147483648;mso-position-horizontal-relative:page;mso-position-horizontal:absolute;margin-left:56.28pt;mso-position-vertical-relative:page;margin-top:58.14pt;" coordsize="990,35624">
              <v:shape id="Shape 4225" style="position:absolute;width:244;height:35624;left:495;top:0;" coordsize="24498,3562477" path="m0,0l24498,3562477">
                <v:stroke weight="2.25pt" endcap="flat" joinstyle="miter" miterlimit="10" on="true" color="#d52b1e"/>
                <v:fill on="false" color="#000000" opacity="0"/>
              </v:shape>
              <v:shape id="Shape 4226" style="position:absolute;width:990;height:10561;left:0;top:5356;" coordsize="99060,1056132" path="m16510,0l82550,0c91669,0,99060,7366,99060,16510l99060,1039622c99060,1048766,91669,1056132,82550,1056132l16510,1056132c7391,1056132,0,1048766,0,1039622l0,16510c0,7366,7391,0,16510,0x">
                <v:stroke weight="0pt" endcap="flat" joinstyle="miter" miterlimit="10" on="false" color="#000000" opacity="0"/>
                <v:fill on="true" color="#d52b1e"/>
              </v:shape>
              <v:shape id="Shape 4227" style="position:absolute;width:990;height:10561;left:0;top:5356;" coordsize="99060,1056132" path="m0,16510c0,7366,7391,0,16510,0l82550,0c91669,0,99060,7366,99060,16510l99060,1039622c99060,1048766,91669,1056132,82550,1056132l16510,1056132c7391,1056132,0,1048766,0,1039622x">
                <v:stroke weight="1pt" endcap="flat" joinstyle="miter" miterlimit="10" on="true" color="#d52b1e"/>
                <v:fill on="false" color="#000000" opacity="0"/>
              </v:shape>
            </v:group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5DC65" w14:textId="77777777" w:rsidR="00B26724" w:rsidRDefault="006571B7"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32AFB5A5" wp14:editId="19D846D9">
              <wp:simplePos x="0" y="0"/>
              <wp:positionH relativeFrom="page">
                <wp:posOffset>714756</wp:posOffset>
              </wp:positionH>
              <wp:positionV relativeFrom="page">
                <wp:posOffset>738378</wp:posOffset>
              </wp:positionV>
              <wp:extent cx="99060" cy="3562477"/>
              <wp:effectExtent l="0" t="0" r="0" b="0"/>
              <wp:wrapNone/>
              <wp:docPr id="4219" name="Group 42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9060" cy="3562477"/>
                        <a:chOff x="0" y="0"/>
                        <a:chExt cx="99060" cy="3562477"/>
                      </a:xfrm>
                    </wpg:grpSpPr>
                    <wps:wsp>
                      <wps:cNvPr id="4220" name="Shape 4220"/>
                      <wps:cNvSpPr/>
                      <wps:spPr>
                        <a:xfrm>
                          <a:off x="49530" y="0"/>
                          <a:ext cx="24498" cy="35624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498" h="3562477">
                              <a:moveTo>
                                <a:pt x="0" y="0"/>
                              </a:moveTo>
                              <a:lnTo>
                                <a:pt x="24498" y="3562477"/>
                              </a:lnTo>
                            </a:path>
                          </a:pathLst>
                        </a:custGeom>
                        <a:ln w="28575" cap="flat">
                          <a:miter lim="127000"/>
                        </a:ln>
                      </wps:spPr>
                      <wps:style>
                        <a:lnRef idx="1">
                          <a:srgbClr val="D52B1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1" name="Shape 4221"/>
                      <wps:cNvSpPr/>
                      <wps:spPr>
                        <a:xfrm>
                          <a:off x="0" y="535686"/>
                          <a:ext cx="99060" cy="1056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060" h="1056132">
                              <a:moveTo>
                                <a:pt x="16510" y="0"/>
                              </a:moveTo>
                              <a:lnTo>
                                <a:pt x="82550" y="0"/>
                              </a:lnTo>
                              <a:cubicBezTo>
                                <a:pt x="91669" y="0"/>
                                <a:pt x="99060" y="7366"/>
                                <a:pt x="99060" y="16510"/>
                              </a:cubicBezTo>
                              <a:lnTo>
                                <a:pt x="99060" y="1039622"/>
                              </a:lnTo>
                              <a:cubicBezTo>
                                <a:pt x="99060" y="1048766"/>
                                <a:pt x="91669" y="1056132"/>
                                <a:pt x="82550" y="1056132"/>
                              </a:cubicBezTo>
                              <a:lnTo>
                                <a:pt x="16510" y="1056132"/>
                              </a:lnTo>
                              <a:cubicBezTo>
                                <a:pt x="7391" y="1056132"/>
                                <a:pt x="0" y="1048766"/>
                                <a:pt x="0" y="1039622"/>
                              </a:cubicBezTo>
                              <a:lnTo>
                                <a:pt x="0" y="16510"/>
                              </a:lnTo>
                              <a:cubicBezTo>
                                <a:pt x="0" y="7366"/>
                                <a:pt x="7391" y="0"/>
                                <a:pt x="165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52B1E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2" name="Shape 4222"/>
                      <wps:cNvSpPr/>
                      <wps:spPr>
                        <a:xfrm>
                          <a:off x="0" y="535686"/>
                          <a:ext cx="99060" cy="10561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060" h="1056132">
                              <a:moveTo>
                                <a:pt x="0" y="16510"/>
                              </a:moveTo>
                              <a:cubicBezTo>
                                <a:pt x="0" y="7366"/>
                                <a:pt x="7391" y="0"/>
                                <a:pt x="16510" y="0"/>
                              </a:cubicBezTo>
                              <a:lnTo>
                                <a:pt x="82550" y="0"/>
                              </a:lnTo>
                              <a:cubicBezTo>
                                <a:pt x="91669" y="0"/>
                                <a:pt x="99060" y="7366"/>
                                <a:pt x="99060" y="16510"/>
                              </a:cubicBezTo>
                              <a:lnTo>
                                <a:pt x="99060" y="1039622"/>
                              </a:lnTo>
                              <a:cubicBezTo>
                                <a:pt x="99060" y="1048766"/>
                                <a:pt x="91669" y="1056132"/>
                                <a:pt x="82550" y="1056132"/>
                              </a:cubicBezTo>
                              <a:lnTo>
                                <a:pt x="16510" y="1056132"/>
                              </a:lnTo>
                              <a:cubicBezTo>
                                <a:pt x="7391" y="1056132"/>
                                <a:pt x="0" y="1048766"/>
                                <a:pt x="0" y="1039622"/>
                              </a:cubicBezTo>
                              <a:close/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D52B1E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4219" style="width:7.8pt;height:280.51pt;position:absolute;z-index:-2147483648;mso-position-horizontal-relative:page;mso-position-horizontal:absolute;margin-left:56.28pt;mso-position-vertical-relative:page;margin-top:58.14pt;" coordsize="990,35624">
              <v:shape id="Shape 4220" style="position:absolute;width:244;height:35624;left:495;top:0;" coordsize="24498,3562477" path="m0,0l24498,3562477">
                <v:stroke weight="2.25pt" endcap="flat" joinstyle="miter" miterlimit="10" on="true" color="#d52b1e"/>
                <v:fill on="false" color="#000000" opacity="0"/>
              </v:shape>
              <v:shape id="Shape 4221" style="position:absolute;width:990;height:10561;left:0;top:5356;" coordsize="99060,1056132" path="m16510,0l82550,0c91669,0,99060,7366,99060,16510l99060,1039622c99060,1048766,91669,1056132,82550,1056132l16510,1056132c7391,1056132,0,1048766,0,1039622l0,16510c0,7366,7391,0,16510,0x">
                <v:stroke weight="0pt" endcap="flat" joinstyle="miter" miterlimit="10" on="false" color="#000000" opacity="0"/>
                <v:fill on="true" color="#d52b1e"/>
              </v:shape>
              <v:shape id="Shape 4222" style="position:absolute;width:990;height:10561;left:0;top:5356;" coordsize="99060,1056132" path="m0,16510c0,7366,7391,0,16510,0l82550,0c91669,0,99060,7366,99060,16510l99060,1039622c99060,1048766,91669,1056132,82550,1056132l16510,1056132c7391,1056132,0,1048766,0,1039622x">
                <v:stroke weight="1pt" endcap="flat" joinstyle="miter" miterlimit="10" on="true" color="#d52b1e"/>
                <v:fill on="false" color="#000000" opacity="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F09"/>
    <w:multiLevelType w:val="hybridMultilevel"/>
    <w:tmpl w:val="F432D57E"/>
    <w:lvl w:ilvl="0" w:tplc="E76488AE">
      <w:start w:val="1"/>
      <w:numFmt w:val="bullet"/>
      <w:lvlText w:val="•"/>
      <w:lvlJc w:val="left"/>
      <w:pPr>
        <w:ind w:left="550"/>
      </w:pPr>
      <w:rPr>
        <w:rFonts w:ascii="Arial" w:eastAsia="Arial" w:hAnsi="Arial" w:cs="Arial"/>
        <w:b w:val="0"/>
        <w:i w:val="0"/>
        <w:strike w:val="0"/>
        <w:dstrike w:val="0"/>
        <w:color w:val="050103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FF96DADC">
      <w:start w:val="1"/>
      <w:numFmt w:val="bullet"/>
      <w:lvlText w:val="✓"/>
      <w:lvlJc w:val="left"/>
      <w:pPr>
        <w:ind w:left="1294"/>
      </w:pPr>
      <w:rPr>
        <w:rFonts w:ascii="Wingdings" w:eastAsia="Wingdings" w:hAnsi="Wingdings" w:cs="Wingdings"/>
        <w:b w:val="0"/>
        <w:i w:val="0"/>
        <w:strike w:val="0"/>
        <w:dstrike w:val="0"/>
        <w:color w:val="050103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C5806E4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50103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0BEA8DD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50103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3A4032C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50103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74F44FA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50103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1DBAD85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50103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C0089B6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50103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FD7E75D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50103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96149C1"/>
    <w:multiLevelType w:val="hybridMultilevel"/>
    <w:tmpl w:val="54E435E0"/>
    <w:lvl w:ilvl="0" w:tplc="4BB25690">
      <w:start w:val="1"/>
      <w:numFmt w:val="bullet"/>
      <w:lvlText w:val="•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50103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3EFEF17A">
      <w:start w:val="1"/>
      <w:numFmt w:val="bullet"/>
      <w:lvlText w:val="✓"/>
      <w:lvlJc w:val="left"/>
      <w:pPr>
        <w:ind w:left="1438"/>
      </w:pPr>
      <w:rPr>
        <w:rFonts w:ascii="Wingdings" w:eastAsia="Wingdings" w:hAnsi="Wingdings" w:cs="Wingdings"/>
        <w:b w:val="0"/>
        <w:i w:val="0"/>
        <w:strike w:val="0"/>
        <w:dstrike w:val="0"/>
        <w:color w:val="050103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7C9044F4">
      <w:start w:val="1"/>
      <w:numFmt w:val="bullet"/>
      <w:lvlText w:val="▪"/>
      <w:lvlJc w:val="left"/>
      <w:pPr>
        <w:ind w:left="1944"/>
      </w:pPr>
      <w:rPr>
        <w:rFonts w:ascii="Wingdings" w:eastAsia="Wingdings" w:hAnsi="Wingdings" w:cs="Wingdings"/>
        <w:b w:val="0"/>
        <w:i w:val="0"/>
        <w:strike w:val="0"/>
        <w:dstrike w:val="0"/>
        <w:color w:val="050103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A20AF8E8">
      <w:start w:val="1"/>
      <w:numFmt w:val="bullet"/>
      <w:lvlText w:val="•"/>
      <w:lvlJc w:val="left"/>
      <w:pPr>
        <w:ind w:left="2664"/>
      </w:pPr>
      <w:rPr>
        <w:rFonts w:ascii="Wingdings" w:eastAsia="Wingdings" w:hAnsi="Wingdings" w:cs="Wingdings"/>
        <w:b w:val="0"/>
        <w:i w:val="0"/>
        <w:strike w:val="0"/>
        <w:dstrike w:val="0"/>
        <w:color w:val="050103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A17CBEA6">
      <w:start w:val="1"/>
      <w:numFmt w:val="bullet"/>
      <w:lvlText w:val="o"/>
      <w:lvlJc w:val="left"/>
      <w:pPr>
        <w:ind w:left="3384"/>
      </w:pPr>
      <w:rPr>
        <w:rFonts w:ascii="Wingdings" w:eastAsia="Wingdings" w:hAnsi="Wingdings" w:cs="Wingdings"/>
        <w:b w:val="0"/>
        <w:i w:val="0"/>
        <w:strike w:val="0"/>
        <w:dstrike w:val="0"/>
        <w:color w:val="050103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6A62B17A">
      <w:start w:val="1"/>
      <w:numFmt w:val="bullet"/>
      <w:lvlText w:val="▪"/>
      <w:lvlJc w:val="left"/>
      <w:pPr>
        <w:ind w:left="4104"/>
      </w:pPr>
      <w:rPr>
        <w:rFonts w:ascii="Wingdings" w:eastAsia="Wingdings" w:hAnsi="Wingdings" w:cs="Wingdings"/>
        <w:b w:val="0"/>
        <w:i w:val="0"/>
        <w:strike w:val="0"/>
        <w:dstrike w:val="0"/>
        <w:color w:val="050103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3848725A">
      <w:start w:val="1"/>
      <w:numFmt w:val="bullet"/>
      <w:lvlText w:val="•"/>
      <w:lvlJc w:val="left"/>
      <w:pPr>
        <w:ind w:left="4824"/>
      </w:pPr>
      <w:rPr>
        <w:rFonts w:ascii="Wingdings" w:eastAsia="Wingdings" w:hAnsi="Wingdings" w:cs="Wingdings"/>
        <w:b w:val="0"/>
        <w:i w:val="0"/>
        <w:strike w:val="0"/>
        <w:dstrike w:val="0"/>
        <w:color w:val="050103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86D2A1B2">
      <w:start w:val="1"/>
      <w:numFmt w:val="bullet"/>
      <w:lvlText w:val="o"/>
      <w:lvlJc w:val="left"/>
      <w:pPr>
        <w:ind w:left="5544"/>
      </w:pPr>
      <w:rPr>
        <w:rFonts w:ascii="Wingdings" w:eastAsia="Wingdings" w:hAnsi="Wingdings" w:cs="Wingdings"/>
        <w:b w:val="0"/>
        <w:i w:val="0"/>
        <w:strike w:val="0"/>
        <w:dstrike w:val="0"/>
        <w:color w:val="050103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952EA3E4">
      <w:start w:val="1"/>
      <w:numFmt w:val="bullet"/>
      <w:lvlText w:val="▪"/>
      <w:lvlJc w:val="left"/>
      <w:pPr>
        <w:ind w:left="6264"/>
      </w:pPr>
      <w:rPr>
        <w:rFonts w:ascii="Wingdings" w:eastAsia="Wingdings" w:hAnsi="Wingdings" w:cs="Wingdings"/>
        <w:b w:val="0"/>
        <w:i w:val="0"/>
        <w:strike w:val="0"/>
        <w:dstrike w:val="0"/>
        <w:color w:val="050103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E07628"/>
    <w:multiLevelType w:val="hybridMultilevel"/>
    <w:tmpl w:val="80547A42"/>
    <w:lvl w:ilvl="0" w:tplc="A502C5B8">
      <w:start w:val="1"/>
      <w:numFmt w:val="bullet"/>
      <w:lvlText w:val="•"/>
      <w:lvlJc w:val="left"/>
      <w:pPr>
        <w:ind w:left="550"/>
      </w:pPr>
      <w:rPr>
        <w:rFonts w:ascii="Arial" w:eastAsia="Arial" w:hAnsi="Arial" w:cs="Arial"/>
        <w:b w:val="0"/>
        <w:i w:val="0"/>
        <w:strike w:val="0"/>
        <w:dstrike w:val="0"/>
        <w:color w:val="050103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ABDA7DE8">
      <w:start w:val="1"/>
      <w:numFmt w:val="bullet"/>
      <w:lvlText w:val="o"/>
      <w:lvlJc w:val="left"/>
      <w:pPr>
        <w:ind w:left="1097"/>
      </w:pPr>
      <w:rPr>
        <w:rFonts w:ascii="Arial" w:eastAsia="Arial" w:hAnsi="Arial" w:cs="Arial"/>
        <w:b w:val="0"/>
        <w:i w:val="0"/>
        <w:strike w:val="0"/>
        <w:dstrike w:val="0"/>
        <w:color w:val="050103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A2D8C572">
      <w:start w:val="1"/>
      <w:numFmt w:val="bullet"/>
      <w:lvlText w:val="▪"/>
      <w:lvlJc w:val="left"/>
      <w:pPr>
        <w:ind w:left="1817"/>
      </w:pPr>
      <w:rPr>
        <w:rFonts w:ascii="Arial" w:eastAsia="Arial" w:hAnsi="Arial" w:cs="Arial"/>
        <w:b w:val="0"/>
        <w:i w:val="0"/>
        <w:strike w:val="0"/>
        <w:dstrike w:val="0"/>
        <w:color w:val="050103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5164F8DA">
      <w:start w:val="1"/>
      <w:numFmt w:val="bullet"/>
      <w:lvlText w:val="•"/>
      <w:lvlJc w:val="left"/>
      <w:pPr>
        <w:ind w:left="2537"/>
      </w:pPr>
      <w:rPr>
        <w:rFonts w:ascii="Arial" w:eastAsia="Arial" w:hAnsi="Arial" w:cs="Arial"/>
        <w:b w:val="0"/>
        <w:i w:val="0"/>
        <w:strike w:val="0"/>
        <w:dstrike w:val="0"/>
        <w:color w:val="050103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72FCBA90">
      <w:start w:val="1"/>
      <w:numFmt w:val="bullet"/>
      <w:lvlText w:val="o"/>
      <w:lvlJc w:val="left"/>
      <w:pPr>
        <w:ind w:left="3257"/>
      </w:pPr>
      <w:rPr>
        <w:rFonts w:ascii="Arial" w:eastAsia="Arial" w:hAnsi="Arial" w:cs="Arial"/>
        <w:b w:val="0"/>
        <w:i w:val="0"/>
        <w:strike w:val="0"/>
        <w:dstrike w:val="0"/>
        <w:color w:val="050103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B6F201C2">
      <w:start w:val="1"/>
      <w:numFmt w:val="bullet"/>
      <w:lvlText w:val="▪"/>
      <w:lvlJc w:val="left"/>
      <w:pPr>
        <w:ind w:left="3977"/>
      </w:pPr>
      <w:rPr>
        <w:rFonts w:ascii="Arial" w:eastAsia="Arial" w:hAnsi="Arial" w:cs="Arial"/>
        <w:b w:val="0"/>
        <w:i w:val="0"/>
        <w:strike w:val="0"/>
        <w:dstrike w:val="0"/>
        <w:color w:val="050103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CDE0BBF6">
      <w:start w:val="1"/>
      <w:numFmt w:val="bullet"/>
      <w:lvlText w:val="•"/>
      <w:lvlJc w:val="left"/>
      <w:pPr>
        <w:ind w:left="4697"/>
      </w:pPr>
      <w:rPr>
        <w:rFonts w:ascii="Arial" w:eastAsia="Arial" w:hAnsi="Arial" w:cs="Arial"/>
        <w:b w:val="0"/>
        <w:i w:val="0"/>
        <w:strike w:val="0"/>
        <w:dstrike w:val="0"/>
        <w:color w:val="050103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51301248">
      <w:start w:val="1"/>
      <w:numFmt w:val="bullet"/>
      <w:lvlText w:val="o"/>
      <w:lvlJc w:val="left"/>
      <w:pPr>
        <w:ind w:left="5417"/>
      </w:pPr>
      <w:rPr>
        <w:rFonts w:ascii="Arial" w:eastAsia="Arial" w:hAnsi="Arial" w:cs="Arial"/>
        <w:b w:val="0"/>
        <w:i w:val="0"/>
        <w:strike w:val="0"/>
        <w:dstrike w:val="0"/>
        <w:color w:val="050103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B7E8CF22">
      <w:start w:val="1"/>
      <w:numFmt w:val="bullet"/>
      <w:lvlText w:val="▪"/>
      <w:lvlJc w:val="left"/>
      <w:pPr>
        <w:ind w:left="6137"/>
      </w:pPr>
      <w:rPr>
        <w:rFonts w:ascii="Arial" w:eastAsia="Arial" w:hAnsi="Arial" w:cs="Arial"/>
        <w:b w:val="0"/>
        <w:i w:val="0"/>
        <w:strike w:val="0"/>
        <w:dstrike w:val="0"/>
        <w:color w:val="050103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2E1E65"/>
    <w:multiLevelType w:val="hybridMultilevel"/>
    <w:tmpl w:val="9542853A"/>
    <w:lvl w:ilvl="0" w:tplc="91447874">
      <w:start w:val="1"/>
      <w:numFmt w:val="bullet"/>
      <w:lvlText w:val="•"/>
      <w:lvlJc w:val="left"/>
      <w:pPr>
        <w:ind w:left="550"/>
      </w:pPr>
      <w:rPr>
        <w:rFonts w:ascii="Arial" w:eastAsia="Arial" w:hAnsi="Arial" w:cs="Arial"/>
        <w:b w:val="0"/>
        <w:i w:val="0"/>
        <w:strike w:val="0"/>
        <w:dstrike w:val="0"/>
        <w:color w:val="050103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1" w:tplc="97A8976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50103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2" w:tplc="21FAD1D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50103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3" w:tplc="6938F5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50103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4" w:tplc="A92CA170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50103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5" w:tplc="EC2CE2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50103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6" w:tplc="DDDCF78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50103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7" w:tplc="243EBAD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50103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  <w:lvl w:ilvl="8" w:tplc="0E4483B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50103"/>
        <w:sz w:val="40"/>
        <w:szCs w:val="4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2B1A1E"/>
    <w:multiLevelType w:val="hybridMultilevel"/>
    <w:tmpl w:val="5C3A7D6E"/>
    <w:lvl w:ilvl="0" w:tplc="5CD2486A">
      <w:start w:val="1"/>
      <w:numFmt w:val="bullet"/>
      <w:lvlText w:val="•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5010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5D5E7554">
      <w:start w:val="1"/>
      <w:numFmt w:val="bullet"/>
      <w:lvlText w:val="o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5010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B2527164">
      <w:start w:val="1"/>
      <w:numFmt w:val="bullet"/>
      <w:lvlText w:val="▪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5010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865E6080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5010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933E526A">
      <w:start w:val="1"/>
      <w:numFmt w:val="bullet"/>
      <w:lvlText w:val="o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5010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232E0416">
      <w:start w:val="1"/>
      <w:numFmt w:val="bullet"/>
      <w:lvlText w:val="▪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5010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134A84A0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5010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5E160C02">
      <w:start w:val="1"/>
      <w:numFmt w:val="bullet"/>
      <w:lvlText w:val="o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5010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116A7CE6">
      <w:start w:val="1"/>
      <w:numFmt w:val="bullet"/>
      <w:lvlText w:val="▪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50103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22450185">
    <w:abstractNumId w:val="1"/>
  </w:num>
  <w:num w:numId="2" w16cid:durableId="567883929">
    <w:abstractNumId w:val="0"/>
  </w:num>
  <w:num w:numId="3" w16cid:durableId="481966367">
    <w:abstractNumId w:val="4"/>
  </w:num>
  <w:num w:numId="4" w16cid:durableId="721757902">
    <w:abstractNumId w:val="2"/>
  </w:num>
  <w:num w:numId="5" w16cid:durableId="730234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724"/>
    <w:rsid w:val="006571B7"/>
    <w:rsid w:val="00B2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C080D"/>
  <w15:docId w15:val="{6BDF847C-9817-44F9-B3F3-88E608DB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5" w:line="271" w:lineRule="auto"/>
      <w:ind w:left="32" w:hanging="10"/>
    </w:pPr>
    <w:rPr>
      <w:rFonts w:ascii="Calibri" w:eastAsia="Calibri" w:hAnsi="Calibri" w:cs="Calibri"/>
      <w:color w:val="050103"/>
      <w:sz w:val="4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5682" w:hanging="10"/>
      <w:outlineLvl w:val="0"/>
    </w:pPr>
    <w:rPr>
      <w:rFonts w:ascii="Calibri" w:eastAsia="Calibri" w:hAnsi="Calibri" w:cs="Calibri"/>
      <w:b/>
      <w:color w:val="050103"/>
      <w:sz w:val="10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50103"/>
      <w:sz w:val="10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6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6.xml"/><Relationship Id="rId7" Type="http://schemas.openxmlformats.org/officeDocument/2006/relationships/image" Target="media/image1.jpg"/><Relationship Id="rId12" Type="http://schemas.openxmlformats.org/officeDocument/2006/relationships/image" Target="media/image3.jpg"/><Relationship Id="rId17" Type="http://schemas.openxmlformats.org/officeDocument/2006/relationships/image" Target="media/image5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header" Target="header8.xml"/><Relationship Id="rId10" Type="http://schemas.openxmlformats.org/officeDocument/2006/relationships/image" Target="media/image0.jpg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447</Words>
  <Characters>2554</Characters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subject/>
  <cp:keywords/>
  <dcterms:created xsi:type="dcterms:W3CDTF">2022-07-04T23:14:00Z</dcterms:created>
  <dcterms:modified xsi:type="dcterms:W3CDTF">2022-07-04T23:14:00Z</dcterms:modified>
</cp:coreProperties>
</file>